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1" w:type="dxa"/>
        <w:tblCellMar>
          <w:top w:w="15" w:type="dxa"/>
          <w:bottom w:w="15" w:type="dxa"/>
        </w:tblCellMar>
        <w:tblLook w:val="04A0" w:firstRow="1" w:lastRow="0" w:firstColumn="1" w:lastColumn="0" w:noHBand="0" w:noVBand="1"/>
      </w:tblPr>
      <w:tblGrid>
        <w:gridCol w:w="1033"/>
        <w:gridCol w:w="2004"/>
        <w:gridCol w:w="2604"/>
        <w:gridCol w:w="3710"/>
      </w:tblGrid>
      <w:tr w:rsidR="00245CF1" w:rsidRPr="00245CF1" w14:paraId="04BD68A7" w14:textId="77777777" w:rsidTr="00245CF1">
        <w:trPr>
          <w:trHeight w:val="1215"/>
          <w:tblHeader/>
        </w:trPr>
        <w:tc>
          <w:tcPr>
            <w:tcW w:w="9351"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04BD68A6" w14:textId="2F723D4A" w:rsidR="00245CF1" w:rsidRPr="00245CF1" w:rsidRDefault="00245CF1" w:rsidP="00F10F17">
            <w:pPr>
              <w:spacing w:after="0" w:line="240" w:lineRule="auto"/>
              <w:jc w:val="center"/>
              <w:rPr>
                <w:rFonts w:ascii="Calibri" w:eastAsia="Times New Roman" w:hAnsi="Calibri" w:cs="Calibri"/>
                <w:b/>
                <w:bCs/>
                <w:color w:val="000000"/>
                <w:lang w:eastAsia="hr-HR"/>
              </w:rPr>
            </w:pPr>
            <w:r w:rsidRPr="00245CF1">
              <w:rPr>
                <w:rFonts w:ascii="Calibri" w:eastAsia="Times New Roman" w:hAnsi="Calibri" w:cs="Calibri"/>
                <w:b/>
                <w:bCs/>
                <w:color w:val="000000"/>
                <w:lang w:eastAsia="hr-HR"/>
              </w:rPr>
              <w:t xml:space="preserve">I. </w:t>
            </w:r>
            <w:r w:rsidR="00F10F17">
              <w:rPr>
                <w:rFonts w:ascii="Calibri" w:eastAsia="Times New Roman" w:hAnsi="Calibri" w:cs="Calibri"/>
                <w:b/>
                <w:bCs/>
                <w:color w:val="000000"/>
                <w:lang w:eastAsia="hr-HR"/>
              </w:rPr>
              <w:t>L</w:t>
            </w:r>
            <w:r w:rsidRPr="00245CF1">
              <w:rPr>
                <w:rFonts w:ascii="Calibri" w:eastAsia="Times New Roman" w:hAnsi="Calibri" w:cs="Calibri"/>
                <w:b/>
                <w:bCs/>
                <w:color w:val="000000"/>
                <w:lang w:eastAsia="hr-HR"/>
              </w:rPr>
              <w:t>ista prijavljenih šteta na grobnim mjestima za koje JESU ISPUNJENI uvjeti za odobrenje novčane pomoći za sanaciju oštećenja nastalih na grobnim mjestima zbog nevremena na području Grada Zagreba od 26. do 28. ožujka 2026.</w:t>
            </w:r>
          </w:p>
        </w:tc>
      </w:tr>
      <w:tr w:rsidR="00245CF1" w:rsidRPr="00245CF1" w14:paraId="04BD68A9" w14:textId="77777777" w:rsidTr="00245CF1">
        <w:trPr>
          <w:trHeight w:val="300"/>
          <w:tblHeader/>
        </w:trPr>
        <w:tc>
          <w:tcPr>
            <w:tcW w:w="9351"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bottom"/>
            <w:hideMark/>
          </w:tcPr>
          <w:p w14:paraId="04BD68A8" w14:textId="29A2377A" w:rsidR="00245CF1" w:rsidRPr="00245CF1" w:rsidRDefault="00F71C0D" w:rsidP="00245CF1">
            <w:pPr>
              <w:spacing w:after="0" w:line="240" w:lineRule="auto"/>
              <w:jc w:val="right"/>
              <w:rPr>
                <w:rFonts w:ascii="Calibri" w:eastAsia="Times New Roman" w:hAnsi="Calibri" w:cs="Calibri"/>
                <w:color w:val="000000"/>
                <w:lang w:eastAsia="hr-HR"/>
              </w:rPr>
            </w:pPr>
            <w:r>
              <w:rPr>
                <w:rFonts w:ascii="Calibri" w:eastAsia="Times New Roman" w:hAnsi="Calibri" w:cs="Calibri"/>
                <w:color w:val="000000"/>
                <w:lang w:eastAsia="hr-HR"/>
              </w:rPr>
              <w:t>8.10.2026.</w:t>
            </w:r>
          </w:p>
        </w:tc>
      </w:tr>
      <w:tr w:rsidR="00245CF1" w:rsidRPr="00245CF1" w14:paraId="04BD68AE" w14:textId="77777777" w:rsidTr="00245CF1">
        <w:trPr>
          <w:trHeight w:val="930"/>
          <w:tblHeader/>
        </w:trPr>
        <w:tc>
          <w:tcPr>
            <w:tcW w:w="1033"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bottom"/>
            <w:hideMark/>
          </w:tcPr>
          <w:p w14:paraId="04BD68AA" w14:textId="77777777" w:rsidR="00245CF1" w:rsidRPr="00245CF1" w:rsidRDefault="00245CF1" w:rsidP="00245CF1">
            <w:pPr>
              <w:spacing w:after="0" w:line="240" w:lineRule="auto"/>
              <w:jc w:val="center"/>
              <w:rPr>
                <w:rFonts w:ascii="Calibri" w:eastAsia="Times New Roman" w:hAnsi="Calibri" w:cs="Calibri"/>
                <w:b/>
                <w:bCs/>
                <w:color w:val="000000"/>
                <w:lang w:eastAsia="hr-HR"/>
              </w:rPr>
            </w:pPr>
            <w:r w:rsidRPr="00245CF1">
              <w:rPr>
                <w:rFonts w:ascii="Calibri" w:eastAsia="Times New Roman" w:hAnsi="Calibri" w:cs="Calibri"/>
                <w:b/>
                <w:bCs/>
                <w:color w:val="000000"/>
                <w:lang w:eastAsia="hr-HR"/>
              </w:rPr>
              <w:t>REDNI BROJ</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noWrap/>
            <w:vAlign w:val="bottom"/>
            <w:hideMark/>
          </w:tcPr>
          <w:p w14:paraId="04BD68AB" w14:textId="77777777" w:rsidR="00245CF1" w:rsidRPr="00245CF1" w:rsidRDefault="00245CF1" w:rsidP="00245CF1">
            <w:pPr>
              <w:spacing w:after="0" w:line="240" w:lineRule="auto"/>
              <w:jc w:val="center"/>
              <w:rPr>
                <w:rFonts w:ascii="Calibri" w:eastAsia="Times New Roman" w:hAnsi="Calibri" w:cs="Calibri"/>
                <w:b/>
                <w:bCs/>
                <w:color w:val="000000"/>
                <w:lang w:eastAsia="hr-HR"/>
              </w:rPr>
            </w:pPr>
            <w:r w:rsidRPr="00245CF1">
              <w:rPr>
                <w:rFonts w:ascii="Calibri" w:eastAsia="Times New Roman" w:hAnsi="Calibri" w:cs="Calibri"/>
                <w:b/>
                <w:bCs/>
                <w:color w:val="000000"/>
                <w:lang w:eastAsia="hr-HR"/>
              </w:rPr>
              <w:t>KLASA</w:t>
            </w:r>
          </w:p>
        </w:tc>
        <w:tc>
          <w:tcPr>
            <w:tcW w:w="260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noWrap/>
            <w:vAlign w:val="bottom"/>
            <w:hideMark/>
          </w:tcPr>
          <w:p w14:paraId="04BD68AC" w14:textId="77777777" w:rsidR="00245CF1" w:rsidRPr="00245CF1" w:rsidRDefault="00245CF1" w:rsidP="00245CF1">
            <w:pPr>
              <w:spacing w:after="0" w:line="240" w:lineRule="auto"/>
              <w:jc w:val="center"/>
              <w:rPr>
                <w:rFonts w:ascii="Calibri" w:eastAsia="Times New Roman" w:hAnsi="Calibri" w:cs="Calibri"/>
                <w:b/>
                <w:bCs/>
                <w:color w:val="000000"/>
                <w:lang w:eastAsia="hr-HR"/>
              </w:rPr>
            </w:pPr>
            <w:r w:rsidRPr="00245CF1">
              <w:rPr>
                <w:rFonts w:ascii="Calibri" w:eastAsia="Times New Roman" w:hAnsi="Calibri" w:cs="Calibri"/>
                <w:b/>
                <w:bCs/>
                <w:color w:val="000000"/>
                <w:lang w:eastAsia="hr-HR"/>
              </w:rPr>
              <w:t>PODNOSITELJ ZAHTJEVA</w:t>
            </w:r>
          </w:p>
        </w:tc>
        <w:tc>
          <w:tcPr>
            <w:tcW w:w="371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noWrap/>
            <w:vAlign w:val="bottom"/>
            <w:hideMark/>
          </w:tcPr>
          <w:p w14:paraId="04BD68AD" w14:textId="77777777" w:rsidR="00245CF1" w:rsidRPr="00245CF1" w:rsidRDefault="00245CF1" w:rsidP="00245CF1">
            <w:pPr>
              <w:spacing w:after="0" w:line="240" w:lineRule="auto"/>
              <w:jc w:val="center"/>
              <w:rPr>
                <w:rFonts w:ascii="Calibri" w:eastAsia="Times New Roman" w:hAnsi="Calibri" w:cs="Calibri"/>
                <w:b/>
                <w:bCs/>
                <w:color w:val="000000"/>
                <w:lang w:eastAsia="hr-HR"/>
              </w:rPr>
            </w:pPr>
            <w:r w:rsidRPr="00245CF1">
              <w:rPr>
                <w:rFonts w:ascii="Calibri" w:eastAsia="Times New Roman" w:hAnsi="Calibri" w:cs="Calibri"/>
                <w:b/>
                <w:bCs/>
                <w:color w:val="000000"/>
                <w:lang w:eastAsia="hr-HR"/>
              </w:rPr>
              <w:t>GROBNO MJESTO</w:t>
            </w:r>
          </w:p>
        </w:tc>
      </w:tr>
      <w:tr w:rsidR="00F71C0D" w:rsidRPr="00245CF1" w14:paraId="04BD68B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AF" w14:textId="473E8AF9"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B0" w14:textId="7E6D699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402-01/26-001/483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B1" w14:textId="2361330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Aleksandar Đuričić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B2" w14:textId="27EDAED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5 II/I 21 i 22</w:t>
            </w:r>
          </w:p>
        </w:tc>
      </w:tr>
      <w:tr w:rsidR="00F71C0D" w:rsidRPr="00245CF1" w14:paraId="04BD68B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B4" w14:textId="55FDBD77"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B5" w14:textId="604D4C9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402-01/26-001/318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B6" w14:textId="74A7037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Aleksandra Šafranko</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B7" w14:textId="48AF51D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32 I 18 i 19</w:t>
            </w:r>
          </w:p>
        </w:tc>
      </w:tr>
      <w:tr w:rsidR="00F71C0D" w:rsidRPr="00245CF1" w14:paraId="04BD68B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B9" w14:textId="331860C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BA" w14:textId="6432F1C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402-01/26-001/216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BB" w14:textId="654BC76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Alisa Matovina</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BC" w14:textId="42B08C1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148 II 54</w:t>
            </w:r>
          </w:p>
        </w:tc>
      </w:tr>
      <w:tr w:rsidR="00F71C0D" w:rsidRPr="00245CF1" w14:paraId="04BD68C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BE" w14:textId="7B34D48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BF" w14:textId="7BF5733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402-01/26-001/248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C0" w14:textId="49F77F8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Ana Zekan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C1" w14:textId="6997696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162 I 72</w:t>
            </w:r>
          </w:p>
        </w:tc>
      </w:tr>
      <w:tr w:rsidR="00F71C0D" w:rsidRPr="00245CF1" w14:paraId="04BD68C7"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C3" w14:textId="4DEAA2F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C4" w14:textId="1EA0984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402-01/26-001/270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C5" w14:textId="70B0BA5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Andrea Tkalčić Živković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C6" w14:textId="34DBC45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 I 19</w:t>
            </w:r>
          </w:p>
        </w:tc>
      </w:tr>
      <w:tr w:rsidR="00F71C0D" w:rsidRPr="00245CF1" w14:paraId="04BD68CC"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C8" w14:textId="42791BA3"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C9" w14:textId="3DF8367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402-01/26-001/334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CA" w14:textId="3717646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Andreja Prah</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CB" w14:textId="2902B3A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72 II 147</w:t>
            </w:r>
          </w:p>
        </w:tc>
      </w:tr>
      <w:tr w:rsidR="00F71C0D" w:rsidRPr="00245CF1" w14:paraId="04BD68D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CD" w14:textId="2BF9551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CE" w14:textId="7FB344E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402-01/26-001/351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CF" w14:textId="0A5B5BA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Angela Janušić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D0" w14:textId="22622CB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161 II 315</w:t>
            </w:r>
          </w:p>
        </w:tc>
      </w:tr>
      <w:tr w:rsidR="00F71C0D" w:rsidRPr="00245CF1" w14:paraId="04BD68D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D2" w14:textId="3876F421"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D3" w14:textId="462142C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402-01/26-001/233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D4" w14:textId="29F4436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Anita Juričan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D5" w14:textId="6CFC786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133A II 195</w:t>
            </w:r>
          </w:p>
        </w:tc>
      </w:tr>
      <w:tr w:rsidR="00F71C0D" w:rsidRPr="00245CF1" w14:paraId="04BD68DB"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D7" w14:textId="411ABAC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D8" w14:textId="000C44D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402-01/26-001/291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D9" w14:textId="117B30D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Antonija Arar</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DA" w14:textId="7DB910D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 II/I 14</w:t>
            </w:r>
          </w:p>
        </w:tc>
      </w:tr>
      <w:tr w:rsidR="00F71C0D" w:rsidRPr="00245CF1" w14:paraId="04BD68E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DC" w14:textId="680D479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DD" w14:textId="18DAE7E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402-01/26-001/308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DE" w14:textId="15566DF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Antun Ivezić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DF" w14:textId="6AC981E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154 II 64</w:t>
            </w:r>
          </w:p>
        </w:tc>
      </w:tr>
      <w:tr w:rsidR="00F71C0D" w:rsidRPr="00245CF1" w14:paraId="04BD68E5"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E1" w14:textId="05F82FD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E2" w14:textId="4E12838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402-01/26-001/454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E3" w14:textId="0CB0FC3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Aristea Domić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E4" w14:textId="5CAB7D8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EVG 2 I 15</w:t>
            </w:r>
          </w:p>
        </w:tc>
      </w:tr>
      <w:tr w:rsidR="00F71C0D" w:rsidRPr="00245CF1" w14:paraId="04BD68EA"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E6" w14:textId="2BE9602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E7" w14:textId="10E3B83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402-01/26-001/487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E8" w14:textId="33ED442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Barbara Sharairi</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E9" w14:textId="7357F8E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Gračani  RKT 1 I 229</w:t>
            </w:r>
          </w:p>
        </w:tc>
      </w:tr>
      <w:tr w:rsidR="00F71C0D" w:rsidRPr="00245CF1" w14:paraId="04BD68EF"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EB" w14:textId="0515A328"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EC" w14:textId="4DE508E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402-01/26-001/330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ED" w14:textId="279D923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Blaženka Hamp</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EE" w14:textId="6430B7A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141 I 91</w:t>
            </w:r>
          </w:p>
        </w:tc>
      </w:tr>
      <w:tr w:rsidR="00F71C0D" w:rsidRPr="00245CF1" w14:paraId="04BD68F4"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F0" w14:textId="651861CE"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F1" w14:textId="3822081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402-01/26-001/345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F2" w14:textId="25CBC48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Bojan Prokopec</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F3" w14:textId="59D6106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Gaj Urni RKT 27A KAZETA 4</w:t>
            </w:r>
          </w:p>
        </w:tc>
      </w:tr>
      <w:tr w:rsidR="00F71C0D" w:rsidRPr="00245CF1" w14:paraId="04BD68F9"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F5" w14:textId="57AC3D96"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F6" w14:textId="36D7411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402-01/26-001/175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F7" w14:textId="01E8E74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Bono Marijanović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F8" w14:textId="1A9DD15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Stenjevec RKT 1c I 115</w:t>
            </w:r>
          </w:p>
        </w:tc>
      </w:tr>
      <w:tr w:rsidR="00F71C0D" w:rsidRPr="00245CF1" w14:paraId="04BD68FE"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FA" w14:textId="45A9CCC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8FB" w14:textId="082B981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402-01/26-001/179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8FC" w14:textId="3303844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Boris Bartulin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8FD" w14:textId="178AFF4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72 I 7</w:t>
            </w:r>
          </w:p>
        </w:tc>
      </w:tr>
      <w:tr w:rsidR="00F71C0D" w:rsidRPr="00245CF1" w14:paraId="04BD690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8FF" w14:textId="6B2821D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00" w14:textId="33FA0A5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402-01/26-001/292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01" w14:textId="1907FA9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Borislav Medenjak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02" w14:textId="4F26B5D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55A I 80</w:t>
            </w:r>
          </w:p>
        </w:tc>
      </w:tr>
      <w:tr w:rsidR="00F71C0D" w:rsidRPr="00245CF1" w14:paraId="04BD690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04" w14:textId="1599244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05" w14:textId="31D8616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402-01/26-001/296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06" w14:textId="73EEE25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Bosiljka Jurč</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07" w14:textId="3323B5B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Miroševac RKT 251 I 220</w:t>
            </w:r>
          </w:p>
        </w:tc>
      </w:tr>
      <w:tr w:rsidR="00F71C0D" w:rsidRPr="00245CF1" w14:paraId="04BD690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09" w14:textId="18E17C71"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0A" w14:textId="60A9C12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402-01/26-001/236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0B" w14:textId="7E8DDEA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Božica Horvat</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0C" w14:textId="6D78CEE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133A II 197</w:t>
            </w:r>
          </w:p>
        </w:tc>
      </w:tr>
      <w:tr w:rsidR="00F71C0D" w:rsidRPr="00245CF1" w14:paraId="04BD691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0E" w14:textId="1077AC9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0F" w14:textId="62CEF57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402-01/26-001/470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10" w14:textId="1641E09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Božica Javor</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11" w14:textId="4E5DA73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161 I 43</w:t>
            </w:r>
          </w:p>
        </w:tc>
      </w:tr>
      <w:tr w:rsidR="00F71C0D" w:rsidRPr="00245CF1" w14:paraId="04BD6917"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13" w14:textId="52F9BEA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14" w14:textId="0198DDA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402-01/26-001/274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15" w14:textId="0C97E1E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Božidar Rac</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16" w14:textId="60BE17C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GI 121 II 44</w:t>
            </w:r>
          </w:p>
        </w:tc>
      </w:tr>
      <w:tr w:rsidR="00F71C0D" w:rsidRPr="00245CF1" w14:paraId="04BD691C"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18" w14:textId="25D37467"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19" w14:textId="0208983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402-01/26-001/336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1A" w14:textId="719ABEE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Branislav Erdeljan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1B" w14:textId="22FDB45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EVG 2A II 4</w:t>
            </w:r>
          </w:p>
        </w:tc>
      </w:tr>
      <w:tr w:rsidR="00F71C0D" w:rsidRPr="00245CF1" w14:paraId="04BD692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1D" w14:textId="4AB5B3C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1E" w14:textId="0FB5DEE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402-01/26-001/445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1F" w14:textId="141C120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Dajana Borščak Glogolja</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20" w14:textId="533AC3D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140A II 328</w:t>
            </w:r>
          </w:p>
        </w:tc>
      </w:tr>
      <w:tr w:rsidR="00F71C0D" w:rsidRPr="00245CF1" w14:paraId="04BD692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22" w14:textId="6FF1CAA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23" w14:textId="509BBEB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402-01/26-001/234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24" w14:textId="25FBA4A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Damir Ptičar</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25" w14:textId="0BD93E4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Gaj Urni RKT 5A KAZETA 502</w:t>
            </w:r>
          </w:p>
        </w:tc>
      </w:tr>
      <w:tr w:rsidR="00F71C0D" w:rsidRPr="00245CF1" w14:paraId="04BD692B"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27" w14:textId="5DC1DB7E"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28" w14:textId="4F4258D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402-01/26-001/386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29" w14:textId="71406DC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Daniela Živković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2A" w14:textId="32C0CDE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47 II/I 53</w:t>
            </w:r>
          </w:p>
        </w:tc>
      </w:tr>
      <w:tr w:rsidR="00F71C0D" w:rsidRPr="00245CF1" w14:paraId="04BD693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2C" w14:textId="3CF42307"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2D" w14:textId="3779174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402-01/26-001/204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2E" w14:textId="766FCC3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Darko Čepek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2F" w14:textId="2C525C4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Šestine RKT 1 I 132</w:t>
            </w:r>
          </w:p>
        </w:tc>
      </w:tr>
      <w:tr w:rsidR="00F71C0D" w:rsidRPr="00245CF1" w14:paraId="04BD6935"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31" w14:textId="0DEB4CF1"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32" w14:textId="14AD2B9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402-01/26-001/494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33" w14:textId="4FB506F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Darko Kovač</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34" w14:textId="367E8E1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138A II 158</w:t>
            </w:r>
          </w:p>
        </w:tc>
      </w:tr>
      <w:tr w:rsidR="00F71C0D" w:rsidRPr="00245CF1" w14:paraId="04BD693A"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36" w14:textId="6090130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37" w14:textId="0A899BE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402-01/26-001/271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38" w14:textId="69B3C0E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Davor Novak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39" w14:textId="0EDC2E5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70 I 10</w:t>
            </w:r>
          </w:p>
        </w:tc>
      </w:tr>
      <w:tr w:rsidR="00F71C0D" w:rsidRPr="00245CF1" w14:paraId="04BD693F"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3B" w14:textId="5B9F3BF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29.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3C" w14:textId="4274AF6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402-01/26-001/229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3D" w14:textId="05D95D2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Dina Polonijo</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3E" w14:textId="16E7FB9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 II/I 26 i 27</w:t>
            </w:r>
          </w:p>
        </w:tc>
      </w:tr>
      <w:tr w:rsidR="00F71C0D" w:rsidRPr="00245CF1" w14:paraId="04BD6944"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40" w14:textId="68091D24"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41" w14:textId="36BCE43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402-01/26-001/443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42" w14:textId="7CC8A63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Dragica Dodić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43" w14:textId="076F510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27 I 79</w:t>
            </w:r>
          </w:p>
        </w:tc>
      </w:tr>
      <w:tr w:rsidR="00F71C0D" w:rsidRPr="00245CF1" w14:paraId="04BD6949"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45" w14:textId="6A7B701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lastRenderedPageBreak/>
              <w:t>31.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46" w14:textId="574DD9B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402-01/26-001/355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47" w14:textId="3EF140D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Dragutin Horvatin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48" w14:textId="0F5AD93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131 II 276</w:t>
            </w:r>
          </w:p>
        </w:tc>
      </w:tr>
      <w:tr w:rsidR="00F71C0D" w:rsidRPr="00245CF1" w14:paraId="04BD694E"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4A" w14:textId="7A80D9C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4B" w14:textId="7EBA34E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402-01/26-001/439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4C" w14:textId="4567DB5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Dubravka Kelemen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4D" w14:textId="5102E93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140 II 1</w:t>
            </w:r>
          </w:p>
        </w:tc>
      </w:tr>
      <w:tr w:rsidR="00F71C0D" w:rsidRPr="00245CF1" w14:paraId="04BD695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4F" w14:textId="414D7B7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50" w14:textId="35D5B45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402-01/26-001/337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51" w14:textId="14C2896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Dubravko Habuš</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52" w14:textId="4273239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164 II 18</w:t>
            </w:r>
          </w:p>
        </w:tc>
      </w:tr>
      <w:tr w:rsidR="00F71C0D" w:rsidRPr="00245CF1" w14:paraId="04BD695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54" w14:textId="05980903"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55" w14:textId="3CE1E7B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402-01/26-001/150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56" w14:textId="722A631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Dunja Višnić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57" w14:textId="43C157B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63 II 352</w:t>
            </w:r>
          </w:p>
        </w:tc>
      </w:tr>
      <w:tr w:rsidR="00F71C0D" w:rsidRPr="00245CF1" w14:paraId="04BD695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59" w14:textId="339E130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5A" w14:textId="7700070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402-01/26-001/276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5B" w14:textId="2D1207A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Đurđica Štiglić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5C" w14:textId="57D2B6F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EVG 2A II 7</w:t>
            </w:r>
          </w:p>
        </w:tc>
      </w:tr>
      <w:tr w:rsidR="00F71C0D" w:rsidRPr="00245CF1" w14:paraId="04BD696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5E" w14:textId="1A1D533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5F" w14:textId="455C989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402-01/26-001/360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60" w14:textId="05152FE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Edita Marijanović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61" w14:textId="4F468A3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147A II 135</w:t>
            </w:r>
          </w:p>
        </w:tc>
      </w:tr>
      <w:tr w:rsidR="00F71C0D" w:rsidRPr="00245CF1" w14:paraId="04BD6967"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63" w14:textId="6576CC6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64" w14:textId="1683005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402-01/26-001/284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65" w14:textId="420C438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Elvis Gavranović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66" w14:textId="4212338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EVG 125A II 36</w:t>
            </w:r>
          </w:p>
        </w:tc>
      </w:tr>
      <w:tr w:rsidR="00F71C0D" w:rsidRPr="00245CF1" w14:paraId="04BD696C"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68" w14:textId="16BDAD2C"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69" w14:textId="47B7343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402-01/26-001/383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6A" w14:textId="64BF749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 xml:space="preserve">Filip Bedenicki </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6B" w14:textId="43CAB4D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165 II 588</w:t>
            </w:r>
          </w:p>
        </w:tc>
      </w:tr>
      <w:tr w:rsidR="00F71C0D" w:rsidRPr="00245CF1" w14:paraId="04BD697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6D" w14:textId="715F73DC"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39.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6E" w14:textId="1392E13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402-01/26-001/344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6F" w14:textId="490FAD7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 xml:space="preserve">Fouad al - Sadek </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70" w14:textId="221B2AF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154 II 63</w:t>
            </w:r>
          </w:p>
        </w:tc>
      </w:tr>
      <w:tr w:rsidR="00F71C0D" w:rsidRPr="00245CF1" w14:paraId="04BD697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72" w14:textId="0F49EB5E"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73" w14:textId="5882F9A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402-01/26-001/310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74" w14:textId="2D354FA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Goran Miličević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75" w14:textId="10D2DC3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127 II 242/2</w:t>
            </w:r>
          </w:p>
        </w:tc>
      </w:tr>
      <w:tr w:rsidR="00F71C0D" w:rsidRPr="00245CF1" w14:paraId="04BD697B"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77" w14:textId="307E550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78" w14:textId="169B82D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402-01/26-001/228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79" w14:textId="2F223C9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Gorana Sabati</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7A" w14:textId="2120E44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GI 121 I 25</w:t>
            </w:r>
          </w:p>
        </w:tc>
      </w:tr>
      <w:tr w:rsidR="00F71C0D" w:rsidRPr="00245CF1" w14:paraId="04BD698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7C" w14:textId="7B64DB43"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7D" w14:textId="1A6E002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402-01/26-001/196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7E" w14:textId="34D4558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Gordana Legvart</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7F" w14:textId="6025179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146B II 104</w:t>
            </w:r>
          </w:p>
        </w:tc>
      </w:tr>
      <w:tr w:rsidR="00F71C0D" w:rsidRPr="00245CF1" w14:paraId="04BD6985"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81" w14:textId="648BBFE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82" w14:textId="0BD5614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402-01/26-001/198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83" w14:textId="23FF6C6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Gordana Pličanić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84" w14:textId="7FFF700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129 I 80</w:t>
            </w:r>
          </w:p>
        </w:tc>
      </w:tr>
      <w:tr w:rsidR="00F71C0D" w:rsidRPr="00245CF1" w14:paraId="04BD698A"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86" w14:textId="09339A3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87" w14:textId="1AF0DDC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402-01/26-001/333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88" w14:textId="2D49C08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 xml:space="preserve">Hana Skopal </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89" w14:textId="3F37F5B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EVG 2A I 7</w:t>
            </w:r>
          </w:p>
        </w:tc>
      </w:tr>
      <w:tr w:rsidR="00F71C0D" w:rsidRPr="00245CF1" w14:paraId="04BD698F"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8B" w14:textId="09D3145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8C" w14:textId="6B8CC73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402-01/26-001/361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8D" w14:textId="0E5CB74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Hrvoje Veselko</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8E" w14:textId="026C760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Ž 9A II/I 47</w:t>
            </w:r>
          </w:p>
        </w:tc>
      </w:tr>
      <w:tr w:rsidR="00F71C0D" w:rsidRPr="00245CF1" w14:paraId="04BD6994"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90" w14:textId="06027937"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91" w14:textId="615E15C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402-01/26-001/201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92" w14:textId="14B0A0A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Irene Vuković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93" w14:textId="41E417C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135 II 200</w:t>
            </w:r>
          </w:p>
        </w:tc>
      </w:tr>
      <w:tr w:rsidR="00F71C0D" w:rsidRPr="00245CF1" w14:paraId="04BD6999"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95" w14:textId="189BBB7E"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96" w14:textId="7813451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402-01/26-001/217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97" w14:textId="0C5F763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Iva Turner Zlatar</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98" w14:textId="6A9FE4E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54 II/I 17</w:t>
            </w:r>
          </w:p>
        </w:tc>
      </w:tr>
      <w:tr w:rsidR="00F71C0D" w:rsidRPr="00245CF1" w14:paraId="04BD699E"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9A" w14:textId="0F33E7E1"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9B" w14:textId="7A589F8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402-01/26-001/254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9C" w14:textId="26FC08E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Ivan Tuković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9D" w14:textId="4F4C7A8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117 II 254</w:t>
            </w:r>
          </w:p>
        </w:tc>
      </w:tr>
      <w:tr w:rsidR="00F71C0D" w:rsidRPr="00245CF1" w14:paraId="04BD69A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9F" w14:textId="7ECF884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49.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A0" w14:textId="2A5CA5D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402-01/26-001/347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A1" w14:textId="42674D2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Ivanka Grozdek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A2" w14:textId="700CFB6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163 II 116</w:t>
            </w:r>
          </w:p>
        </w:tc>
      </w:tr>
      <w:tr w:rsidR="00F71C0D" w:rsidRPr="00245CF1" w14:paraId="04BD69A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A4" w14:textId="1FFDABB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A5" w14:textId="15AD1E2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402-01/26-001/446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A6" w14:textId="3F164B1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Ivanka Mihaljević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A7" w14:textId="50CB507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130A II 153</w:t>
            </w:r>
          </w:p>
        </w:tc>
      </w:tr>
      <w:tr w:rsidR="00F71C0D" w:rsidRPr="00245CF1" w14:paraId="04BD69A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A9" w14:textId="1EA9A33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AA" w14:textId="125FF54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402-01/26-001/240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AB" w14:textId="2B7DA34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Jarmila Cepetić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AC" w14:textId="1F5E000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164 II 22</w:t>
            </w:r>
          </w:p>
        </w:tc>
      </w:tr>
      <w:tr w:rsidR="00F71C0D" w:rsidRPr="00245CF1" w14:paraId="04BD69B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AE" w14:textId="7296300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AF" w14:textId="3DDACB2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402-01/26-001/304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B0" w14:textId="6F38643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Jasenka Vukušić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B1" w14:textId="377F2C7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GI 3 I 4</w:t>
            </w:r>
          </w:p>
        </w:tc>
      </w:tr>
      <w:tr w:rsidR="00F71C0D" w:rsidRPr="00245CF1" w14:paraId="04BD69B7"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B3" w14:textId="46D0906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B4" w14:textId="42F299E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402-01/26-001/391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B5" w14:textId="5642858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Jelena Pavlina</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B6" w14:textId="6B0A60A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149 II 18</w:t>
            </w:r>
          </w:p>
        </w:tc>
      </w:tr>
      <w:tr w:rsidR="00F71C0D" w:rsidRPr="00245CF1" w14:paraId="04BD69BC"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B8" w14:textId="76F804E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B9" w14:textId="246E8D7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402-01/26-001/392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BA" w14:textId="1414421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 xml:space="preserve">Josip Dolovski </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BB" w14:textId="469B201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Gaj Urni RKT 43 KAZETA 376</w:t>
            </w:r>
          </w:p>
        </w:tc>
      </w:tr>
      <w:tr w:rsidR="00F71C0D" w:rsidRPr="00245CF1" w14:paraId="04BD69C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BD" w14:textId="10242E6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BE" w14:textId="4ABC7A8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402-01/26-001/482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BF" w14:textId="1C8E27F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Juraj Stanić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C0" w14:textId="3952F85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72 II 41</w:t>
            </w:r>
          </w:p>
        </w:tc>
      </w:tr>
      <w:tr w:rsidR="00F71C0D" w:rsidRPr="00245CF1" w14:paraId="04BD69C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C2" w14:textId="27A4F017"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C3" w14:textId="4E3DDB4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402-01/26-001/170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C4" w14:textId="5706772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Jurašić Miljenka - Jelena</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C5" w14:textId="3BB9753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70 I 148</w:t>
            </w:r>
          </w:p>
        </w:tc>
      </w:tr>
      <w:tr w:rsidR="00F71C0D" w:rsidRPr="00245CF1" w14:paraId="04BD69CB"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C7" w14:textId="4689EA1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C8" w14:textId="33DA3E7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402-01/26-001/430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C9" w14:textId="3DB738F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 xml:space="preserve">Katica Karamarko </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CA" w14:textId="57E1423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43 II/I 19</w:t>
            </w:r>
          </w:p>
        </w:tc>
      </w:tr>
      <w:tr w:rsidR="00F71C0D" w:rsidRPr="00245CF1" w14:paraId="04BD69D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CC" w14:textId="32321801"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CD" w14:textId="28AF820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402-01/26-001/190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CE" w14:textId="6BFFDF8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Kristina Lipovac</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CF" w14:textId="74BC7EF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118 II 34</w:t>
            </w:r>
          </w:p>
        </w:tc>
      </w:tr>
      <w:tr w:rsidR="00F71C0D" w:rsidRPr="00245CF1" w14:paraId="04BD69D5"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D1" w14:textId="20BA7FB6"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59.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D2" w14:textId="0E0B9FA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402-01/26-001/478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D3" w14:textId="4870C4F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Latica Vitez</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D4" w14:textId="416B52C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131 II 124</w:t>
            </w:r>
          </w:p>
        </w:tc>
      </w:tr>
      <w:tr w:rsidR="00F71C0D" w:rsidRPr="00245CF1" w14:paraId="04BD69DA"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D6" w14:textId="1751F7B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D7" w14:textId="22AE93D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402-01/26-001/191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D8" w14:textId="4DD238B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Lidija Angelus</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D9" w14:textId="67F4788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Ž 5 I 31</w:t>
            </w:r>
          </w:p>
        </w:tc>
      </w:tr>
      <w:tr w:rsidR="00F71C0D" w:rsidRPr="00245CF1" w14:paraId="04BD69DF"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DB" w14:textId="6327D72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lastRenderedPageBreak/>
              <w:t>61.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DC" w14:textId="0B9ED23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402-01/26-001/263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DD" w14:textId="47D3932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Lidija Hrestak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DE" w14:textId="6008000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Ž 2 II/I 30</w:t>
            </w:r>
          </w:p>
        </w:tc>
      </w:tr>
      <w:tr w:rsidR="00F71C0D" w:rsidRPr="00245CF1" w14:paraId="04BD69E4"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E0" w14:textId="496C7F2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E1" w14:textId="0E71607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402-01/26-001/286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E2" w14:textId="5401825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Lorena Radusinović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E3" w14:textId="678C63E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131 II 103</w:t>
            </w:r>
          </w:p>
        </w:tc>
      </w:tr>
      <w:tr w:rsidR="00F71C0D" w:rsidRPr="00245CF1" w14:paraId="04BD69E9"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E5" w14:textId="4E027AA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E6" w14:textId="09A03E2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402-01/26-001/243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E7" w14:textId="2E42FE6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Luka Plantić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E8" w14:textId="6FEE38A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133 I 5</w:t>
            </w:r>
          </w:p>
        </w:tc>
      </w:tr>
      <w:tr w:rsidR="00F71C0D" w:rsidRPr="00245CF1" w14:paraId="04BD69EE"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EA" w14:textId="5048BED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EB" w14:textId="0EDD0E9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402-01/26-001/339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EC" w14:textId="185860B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Marcel Vogrinc</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ED" w14:textId="7CF52D1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Ž 2 II/I 102</w:t>
            </w:r>
          </w:p>
        </w:tc>
      </w:tr>
      <w:tr w:rsidR="00F71C0D" w:rsidRPr="00245CF1" w14:paraId="04BD69F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EF" w14:textId="24A9D08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F0" w14:textId="0925749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402-01/26-001/288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F1" w14:textId="17CEF6E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Marica Vukanović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F2" w14:textId="0E23C5A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151 II 66</w:t>
            </w:r>
          </w:p>
        </w:tc>
      </w:tr>
      <w:tr w:rsidR="00F71C0D" w:rsidRPr="00245CF1" w14:paraId="04BD69F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F4" w14:textId="2855775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F5" w14:textId="3A31E66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402-01/26-001/211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F6" w14:textId="3110667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Marija Bakula</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F7" w14:textId="1A520C5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11A II/I 19</w:t>
            </w:r>
          </w:p>
        </w:tc>
      </w:tr>
      <w:tr w:rsidR="00F71C0D" w:rsidRPr="00245CF1" w14:paraId="04BD69F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F9" w14:textId="06EA5213"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FA" w14:textId="5AC844F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402-01/26-001/448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9FB" w14:textId="6B4CF2B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Marija Blažeković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9FC" w14:textId="17CC687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129 I 55</w:t>
            </w:r>
          </w:p>
        </w:tc>
      </w:tr>
      <w:tr w:rsidR="00F71C0D" w:rsidRPr="00245CF1" w14:paraId="04BD6A0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9FE" w14:textId="3E4AB96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9FF" w14:textId="5336EF0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402-01/26-001/280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00" w14:textId="5D63E3A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Marija Lovaković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01" w14:textId="19C785D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146B II 110</w:t>
            </w:r>
          </w:p>
        </w:tc>
      </w:tr>
      <w:tr w:rsidR="00F71C0D" w:rsidRPr="00245CF1" w14:paraId="04BD6A07"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03" w14:textId="6C6B2393"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69.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04" w14:textId="7B1A48E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402-01/26-001/376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05" w14:textId="3AFCA0B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Marija Mišković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06" w14:textId="086F195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135A II 308</w:t>
            </w:r>
          </w:p>
        </w:tc>
      </w:tr>
      <w:tr w:rsidR="00F71C0D" w:rsidRPr="00245CF1" w14:paraId="04BD6A0C"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08" w14:textId="79F1AC9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09" w14:textId="624C2B0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402-01/26-001/409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0A" w14:textId="13597A9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Marijan Kos</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0B" w14:textId="258D5AD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149A II 221</w:t>
            </w:r>
          </w:p>
        </w:tc>
      </w:tr>
      <w:tr w:rsidR="00F71C0D" w:rsidRPr="00245CF1" w14:paraId="04BD6A1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0D" w14:textId="7F5CE69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0E" w14:textId="469DE83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402-01/26-001/407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0F" w14:textId="09A937F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Marijana Švalek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10" w14:textId="48974B1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Ž 5 II/I 36</w:t>
            </w:r>
          </w:p>
        </w:tc>
      </w:tr>
      <w:tr w:rsidR="00F71C0D" w:rsidRPr="00245CF1" w14:paraId="04BD6A1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12" w14:textId="785B577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13" w14:textId="54C66F7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402-01/26-001/468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14" w14:textId="0082D51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Marina Pletikosić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15" w14:textId="30B5A9F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123 II 172</w:t>
            </w:r>
          </w:p>
        </w:tc>
      </w:tr>
      <w:tr w:rsidR="00F71C0D" w:rsidRPr="00245CF1" w14:paraId="04BD6A1B"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17" w14:textId="007908C7"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18" w14:textId="7B60EF3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402-01/26-001/206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19" w14:textId="4504966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Marko Radovan Gašparac</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1A" w14:textId="51891A7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27 I 64</w:t>
            </w:r>
          </w:p>
        </w:tc>
      </w:tr>
      <w:tr w:rsidR="00F71C0D" w:rsidRPr="00245CF1" w14:paraId="04BD6A2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1C" w14:textId="00F00C61"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1D" w14:textId="6728233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402-01/26-001/393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1E" w14:textId="5164C6C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 xml:space="preserve">Martin Jakovac </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1F" w14:textId="0183370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118 I 17</w:t>
            </w:r>
          </w:p>
        </w:tc>
      </w:tr>
      <w:tr w:rsidR="00F71C0D" w:rsidRPr="00245CF1" w14:paraId="04BD6A25"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21" w14:textId="3B51A6A4"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22" w14:textId="38CAEDD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402-01/26-001/442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23" w14:textId="4903A9E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Martina Kobasić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24" w14:textId="25BC8FE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Markuševec RKT 7 I 1002 i 1002/1</w:t>
            </w:r>
          </w:p>
        </w:tc>
      </w:tr>
      <w:tr w:rsidR="00F71C0D" w:rsidRPr="00245CF1" w14:paraId="04BD6A2A"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26" w14:textId="7C24BBC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27" w14:textId="0494527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402-01/26-001/427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28" w14:textId="7514EB0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Martina Pavlić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29" w14:textId="5E80BFD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131 II 126</w:t>
            </w:r>
          </w:p>
        </w:tc>
      </w:tr>
      <w:tr w:rsidR="00F71C0D" w:rsidRPr="00245CF1" w14:paraId="04BD6A2F"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2B" w14:textId="1B8EB7F6"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2C" w14:textId="652C5BC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402-01/26-001/225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2D" w14:textId="01D2975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Mato Krajač</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2E" w14:textId="3AA62DB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128 I 84</w:t>
            </w:r>
          </w:p>
        </w:tc>
      </w:tr>
      <w:tr w:rsidR="00F71C0D" w:rsidRPr="00245CF1" w14:paraId="04BD6A34"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30" w14:textId="30EA6516"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31" w14:textId="22DAF54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402-01/26-001/413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32" w14:textId="66173C9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Merima Cvitanović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33" w14:textId="5BBA363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141 I 84</w:t>
            </w:r>
          </w:p>
        </w:tc>
      </w:tr>
      <w:tr w:rsidR="00F71C0D" w:rsidRPr="00245CF1" w14:paraId="04BD6A39"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35" w14:textId="35A3687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79.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36" w14:textId="7F158E2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402-01/26-001/485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37" w14:textId="770A23E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Mihovil Pintarić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38" w14:textId="764E914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78 I 263</w:t>
            </w:r>
          </w:p>
        </w:tc>
      </w:tr>
      <w:tr w:rsidR="00F71C0D" w:rsidRPr="00245CF1" w14:paraId="04BD6A3E"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3A" w14:textId="75B59367"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3B" w14:textId="5449753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402-01/26-001/451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3C" w14:textId="5B023EF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Milan Pilipović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3D" w14:textId="6C7E1B8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Ž 12A II 48</w:t>
            </w:r>
          </w:p>
        </w:tc>
      </w:tr>
      <w:tr w:rsidR="00F71C0D" w:rsidRPr="00245CF1" w14:paraId="04BD6A4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3F" w14:textId="7866629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40" w14:textId="133567B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402-01/26-001/154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41" w14:textId="23B9F06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Milovan Turkić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42" w14:textId="11CCCC2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 II/I 24</w:t>
            </w:r>
          </w:p>
        </w:tc>
      </w:tr>
      <w:tr w:rsidR="00F71C0D" w:rsidRPr="00245CF1" w14:paraId="04BD6A4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44" w14:textId="2D353C5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45" w14:textId="6C49B68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402-01/26-001/421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46" w14:textId="34AF2B3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Miljenka Plazonić Bogdan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47" w14:textId="68A44E6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GI 121 II 33</w:t>
            </w:r>
          </w:p>
        </w:tc>
      </w:tr>
      <w:tr w:rsidR="00F71C0D" w:rsidRPr="00245CF1" w14:paraId="04BD6A4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49" w14:textId="2C5D70AC"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4A" w14:textId="14618F2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402-01/26-001/400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4B" w14:textId="00C647B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Mira Menac - Mihalić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4C" w14:textId="70BA7D7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Miirogoj RKT 10 I 69</w:t>
            </w:r>
          </w:p>
        </w:tc>
      </w:tr>
      <w:tr w:rsidR="00F71C0D" w:rsidRPr="00245CF1" w14:paraId="04BD6A5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4E" w14:textId="658B242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4F" w14:textId="1FEA8E7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402-01/26-001/289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50" w14:textId="266F59F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 xml:space="preserve">Mirjana Mužar </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51" w14:textId="1ECA970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128 II 412</w:t>
            </w:r>
          </w:p>
        </w:tc>
      </w:tr>
      <w:tr w:rsidR="00F71C0D" w:rsidRPr="00245CF1" w14:paraId="04BD6A57"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53" w14:textId="39AB868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54" w14:textId="661B32C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402-01/26-001/153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55" w14:textId="6779881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Mirko Vešligaj</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56" w14:textId="77A6D2C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112 I 55</w:t>
            </w:r>
          </w:p>
        </w:tc>
      </w:tr>
      <w:tr w:rsidR="00F71C0D" w:rsidRPr="00245CF1" w14:paraId="04BD6A5C"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58" w14:textId="39BAA4F4"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59" w14:textId="4968492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402-01/26-001/418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5A" w14:textId="42E1057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Miroslava Ulamec</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5B" w14:textId="57ED930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126A II 276</w:t>
            </w:r>
          </w:p>
        </w:tc>
      </w:tr>
      <w:tr w:rsidR="00F71C0D" w:rsidRPr="00245CF1" w14:paraId="04BD6A6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5D" w14:textId="32A24E2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5E" w14:textId="2844C2D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402-01/26-001/269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5F" w14:textId="57BD59C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Mladen Štefančić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60" w14:textId="6C8FE9E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76 I 87</w:t>
            </w:r>
          </w:p>
        </w:tc>
      </w:tr>
      <w:tr w:rsidR="00F71C0D" w:rsidRPr="00245CF1" w14:paraId="04BD6A6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62" w14:textId="63896354"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63" w14:textId="3012900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402-01/26-001/476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64" w14:textId="4772F33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Momčilo Ivanišević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65" w14:textId="3E86E8B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159 II 209/1</w:t>
            </w:r>
          </w:p>
        </w:tc>
      </w:tr>
      <w:tr w:rsidR="00F71C0D" w:rsidRPr="00245CF1" w14:paraId="04BD6A6B"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67" w14:textId="4EB9FD7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89.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68" w14:textId="138D8F8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402-01/26-001/282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69" w14:textId="79684A9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Nada Fišić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6A" w14:textId="2CE5451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GI 2 I 25</w:t>
            </w:r>
          </w:p>
        </w:tc>
      </w:tr>
      <w:tr w:rsidR="00F71C0D" w:rsidRPr="00245CF1" w14:paraId="04BD6A7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6C" w14:textId="6756A1E9"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6D" w14:textId="4D109A1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402-01/26-001/221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6E" w14:textId="704E4FC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Narcisa Orešković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6F" w14:textId="3D23161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161 II 478</w:t>
            </w:r>
          </w:p>
        </w:tc>
      </w:tr>
      <w:tr w:rsidR="00F71C0D" w:rsidRPr="00245CF1" w14:paraId="04BD6A75"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71" w14:textId="3735DD0E"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lastRenderedPageBreak/>
              <w:t>91.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72" w14:textId="27E9A5A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402-01/26-001/431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73" w14:textId="28665DD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Natalija Lepej</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74" w14:textId="2CB5A71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Miroševac RKT 196 KAZETA 17</w:t>
            </w:r>
          </w:p>
        </w:tc>
      </w:tr>
      <w:tr w:rsidR="00F71C0D" w:rsidRPr="00245CF1" w14:paraId="04BD6A7A"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76" w14:textId="0D8E604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77" w14:textId="31BF084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402-01/26-001/397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78" w14:textId="793E8D4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Nenad Štern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79" w14:textId="15489D9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161 GROBNICA ZA URNE 69</w:t>
            </w:r>
          </w:p>
        </w:tc>
      </w:tr>
      <w:tr w:rsidR="00F71C0D" w:rsidRPr="00245CF1" w14:paraId="04BD6A7F"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7B" w14:textId="2F9A5AC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7C" w14:textId="3B5DB59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402-01/26-001/438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7D" w14:textId="662B9EB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Nevenka Jukić - Markuš</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7E" w14:textId="4D468A3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130 II 101</w:t>
            </w:r>
          </w:p>
        </w:tc>
      </w:tr>
      <w:tr w:rsidR="00F71C0D" w:rsidRPr="00245CF1" w14:paraId="04BD6A84"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80" w14:textId="6A30C69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81" w14:textId="07DD1AC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402-01/26-001/157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82" w14:textId="7892FDE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Nevenka Ružić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83" w14:textId="7A9A005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50 I 167</w:t>
            </w:r>
          </w:p>
        </w:tc>
      </w:tr>
      <w:tr w:rsidR="00F71C0D" w:rsidRPr="00245CF1" w14:paraId="04BD6A89"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85" w14:textId="45937F5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86" w14:textId="33A3BAA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402-01/26-001/402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87" w14:textId="2BB3487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Nikica Zelić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88" w14:textId="40ED56E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85 II 462</w:t>
            </w:r>
          </w:p>
        </w:tc>
      </w:tr>
      <w:tr w:rsidR="00F71C0D" w:rsidRPr="00245CF1" w14:paraId="04BD6A8E"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8A" w14:textId="7C2F4D8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8B" w14:textId="5A6AAED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402-01/26-001/249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8C" w14:textId="4511273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Nina Košta Kobetić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8D" w14:textId="1AA02F7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69 I 32</w:t>
            </w:r>
          </w:p>
        </w:tc>
      </w:tr>
      <w:tr w:rsidR="00F71C0D" w:rsidRPr="00245CF1" w14:paraId="04BD6A9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8F" w14:textId="1790E066"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90" w14:textId="3163841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402-01/26-001/245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91" w14:textId="45E2125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Petra Leško</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92" w14:textId="0BBA4D9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Gaj Urni RKT 43 KAZETA 422</w:t>
            </w:r>
          </w:p>
        </w:tc>
      </w:tr>
      <w:tr w:rsidR="00F71C0D" w:rsidRPr="00245CF1" w14:paraId="04BD6A9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94" w14:textId="41E36490"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95" w14:textId="49211C8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402-01/26-001/477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96" w14:textId="33FDA7A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Renata Tustić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97" w14:textId="2ACB6BF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161 II 449</w:t>
            </w:r>
          </w:p>
        </w:tc>
      </w:tr>
      <w:tr w:rsidR="00F71C0D" w:rsidRPr="00245CF1" w14:paraId="04BD6A9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99" w14:textId="15F11F4C"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99.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9A" w14:textId="6474BAE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402-01/26-001/449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9B" w14:textId="6D34EC6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Robert Čolig</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9C" w14:textId="788FA67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162 II 249</w:t>
            </w:r>
          </w:p>
        </w:tc>
      </w:tr>
      <w:tr w:rsidR="00F71C0D" w:rsidRPr="00245CF1" w14:paraId="04BD6AA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9E" w14:textId="081550F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9F" w14:textId="52AFFE5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402-01/26-001/373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A0" w14:textId="1D6C250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Rozika Kordić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A1" w14:textId="6B7D2D3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135 KAZETA 6</w:t>
            </w:r>
          </w:p>
        </w:tc>
      </w:tr>
      <w:tr w:rsidR="00F71C0D" w:rsidRPr="00245CF1" w14:paraId="04BD6AA7"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A3" w14:textId="1AE8AE06"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A4" w14:textId="31FE2EA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402-01/26-001/419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A5" w14:textId="56B850B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 xml:space="preserve">Sanja Bingula </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A6" w14:textId="39A0B76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Miroševac RKT 242 I 62 i 63</w:t>
            </w:r>
          </w:p>
        </w:tc>
      </w:tr>
      <w:tr w:rsidR="00F71C0D" w:rsidRPr="00245CF1" w14:paraId="04BD6AAC"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A8" w14:textId="7BA21EFE"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A9" w14:textId="35253BF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402-01/26-001/164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AA" w14:textId="045B5FC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Sanja Srbljinović Čuček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AB" w14:textId="24849C0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EVG 1 I 20</w:t>
            </w:r>
          </w:p>
        </w:tc>
      </w:tr>
      <w:tr w:rsidR="00F71C0D" w:rsidRPr="00245CF1" w14:paraId="04BD6AB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AD" w14:textId="4905D814"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AE" w14:textId="178D50B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402-01/26-001/359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AF" w14:textId="4DB8EDC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Silvije Mudri</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B0" w14:textId="18F5DBF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136A II 44</w:t>
            </w:r>
          </w:p>
        </w:tc>
      </w:tr>
      <w:tr w:rsidR="00F71C0D" w:rsidRPr="00245CF1" w14:paraId="04BD6AB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B2" w14:textId="0E85225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B3" w14:textId="02481E6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402-01/26-001/192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B4" w14:textId="7628A8F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Slavica Karšić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B5" w14:textId="2B5D2A0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128 II 97</w:t>
            </w:r>
          </w:p>
        </w:tc>
      </w:tr>
      <w:tr w:rsidR="00F71C0D" w:rsidRPr="00245CF1" w14:paraId="04BD6ABB"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B7" w14:textId="0DF465F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B8" w14:textId="4A1F54F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402-01/26-001/357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B9" w14:textId="3CFC21B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Slavica Ptiček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BA" w14:textId="2C8ACAF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118 II 39</w:t>
            </w:r>
          </w:p>
        </w:tc>
      </w:tr>
      <w:tr w:rsidR="00F71C0D" w:rsidRPr="00245CF1" w14:paraId="04BD6AC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BC" w14:textId="0D336728"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BD" w14:textId="627C527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402-01/26-001/279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BE" w14:textId="33F51D7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Snježana Pirker - Šoštarić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BF" w14:textId="092B9EB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5 I 16</w:t>
            </w:r>
          </w:p>
        </w:tc>
      </w:tr>
      <w:tr w:rsidR="00F71C0D" w:rsidRPr="00245CF1" w14:paraId="04BD6AC5"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C1" w14:textId="258E9A1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C2" w14:textId="277813A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402-01/26-001/471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C3" w14:textId="7FBD000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Sonja Krčmar</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C4" w14:textId="6238A80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146B II 116</w:t>
            </w:r>
          </w:p>
        </w:tc>
      </w:tr>
      <w:tr w:rsidR="00F71C0D" w:rsidRPr="00245CF1" w14:paraId="04BD6ACA"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C6" w14:textId="22861BC9"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C7" w14:textId="1C023E0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402-01/26-001/163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C8" w14:textId="715A241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Spomenka Krebsz</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C9" w14:textId="4B4D77A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133A II 202</w:t>
            </w:r>
          </w:p>
        </w:tc>
      </w:tr>
      <w:tr w:rsidR="00F71C0D" w:rsidRPr="00245CF1" w14:paraId="04BD6ACF"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CB" w14:textId="3675FAD9"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109.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CC" w14:textId="1889CB0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402-01/26-001/212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CD" w14:textId="4D22AA8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Srećka Kazija</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CE" w14:textId="32AC540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Gaj urni RKT 40 KAZETA 133</w:t>
            </w:r>
          </w:p>
        </w:tc>
      </w:tr>
      <w:tr w:rsidR="00F71C0D" w:rsidRPr="00245CF1" w14:paraId="04BD6AD4"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D0" w14:textId="3F42039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D1" w14:textId="007A2C0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402-01/26-001/257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D2" w14:textId="5219BD1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Stjepan Grle</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D3" w14:textId="42E401B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 II/I 40</w:t>
            </w:r>
          </w:p>
        </w:tc>
      </w:tr>
      <w:tr w:rsidR="00F71C0D" w:rsidRPr="00245CF1" w14:paraId="04BD6AD9"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D5" w14:textId="71DC1E1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D6" w14:textId="4156966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402-01/26-001/342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D7" w14:textId="3B8DD1B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Suzana Perišić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D8" w14:textId="3B4DCA4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90 I 140</w:t>
            </w:r>
          </w:p>
        </w:tc>
      </w:tr>
      <w:tr w:rsidR="00F71C0D" w:rsidRPr="00245CF1" w14:paraId="04BD6ADE"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DA" w14:textId="47AD1A30" w:rsidR="00F71C0D" w:rsidRPr="00245CF1" w:rsidRDefault="00F71C0D" w:rsidP="00F71C0D">
            <w:pPr>
              <w:spacing w:after="0" w:line="240" w:lineRule="auto"/>
              <w:jc w:val="center"/>
              <w:rPr>
                <w:rFonts w:ascii="Calibri" w:eastAsia="Times New Roman" w:hAnsi="Calibri" w:cs="Calibri"/>
                <w:color w:val="000000"/>
                <w:lang w:eastAsia="hr-HR"/>
              </w:rPr>
            </w:pPr>
            <w:bookmarkStart w:id="0" w:name="_GoBack"/>
            <w:r>
              <w:rPr>
                <w:rFonts w:ascii="Calibri" w:hAnsi="Calibri" w:cs="Calibri"/>
                <w:color w:val="000000"/>
              </w:rPr>
              <w:t>112.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DB" w14:textId="660E281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402-01/26-001/369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DC" w14:textId="4A40591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Tomisav Milanović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DD" w14:textId="6C974A8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GI 121 II 45</w:t>
            </w:r>
          </w:p>
        </w:tc>
      </w:tr>
      <w:bookmarkEnd w:id="0"/>
      <w:tr w:rsidR="00F71C0D" w:rsidRPr="00245CF1" w14:paraId="04BD6AE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DF" w14:textId="29F53914"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E0" w14:textId="4BAAC16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402-01/26-001/193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E1" w14:textId="762AA2A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Tomislav Kukolja</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E2" w14:textId="52481BA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164 II 16</w:t>
            </w:r>
          </w:p>
        </w:tc>
      </w:tr>
      <w:tr w:rsidR="00F71C0D" w:rsidRPr="00245CF1" w14:paraId="04BD6AE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E4" w14:textId="1BF814F3"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E5" w14:textId="4FB850D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402-01/26-001/268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E6" w14:textId="72FD0BF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Tomislav Štefe</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E7" w14:textId="4C1B306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85 II 364</w:t>
            </w:r>
          </w:p>
        </w:tc>
      </w:tr>
      <w:tr w:rsidR="00F71C0D" w:rsidRPr="00245CF1" w14:paraId="04BD6AE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E9" w14:textId="67D75E47"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EA" w14:textId="1EFB930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402-01/26-001/417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EB" w14:textId="11779CA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Valeriija Markser</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EC" w14:textId="09D4BA33"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Ž 119 II 9</w:t>
            </w:r>
          </w:p>
        </w:tc>
      </w:tr>
      <w:tr w:rsidR="00F71C0D" w:rsidRPr="00245CF1" w14:paraId="04BD6AF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EE" w14:textId="020CB7B6"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EF" w14:textId="7006394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402-01/26-001/406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F0" w14:textId="7B09808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Vanja Miljković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F1" w14:textId="149B058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Ž 13 I 17</w:t>
            </w:r>
          </w:p>
        </w:tc>
      </w:tr>
      <w:tr w:rsidR="00F71C0D" w:rsidRPr="00245CF1" w14:paraId="04BD6AF7" w14:textId="77777777" w:rsidTr="00245CF1">
        <w:trPr>
          <w:trHeight w:val="300"/>
        </w:trPr>
        <w:tc>
          <w:tcPr>
            <w:tcW w:w="1033" w:type="dxa"/>
            <w:tcBorders>
              <w:top w:val="single" w:sz="4" w:space="0" w:color="000000"/>
              <w:left w:val="single" w:sz="4" w:space="0" w:color="000000"/>
              <w:bottom w:val="nil"/>
              <w:right w:val="single" w:sz="4" w:space="0" w:color="000000"/>
            </w:tcBorders>
            <w:noWrap/>
            <w:vAlign w:val="bottom"/>
            <w:hideMark/>
          </w:tcPr>
          <w:p w14:paraId="04BD6AF3" w14:textId="168A9FC8"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117.</w:t>
            </w:r>
          </w:p>
        </w:tc>
        <w:tc>
          <w:tcPr>
            <w:tcW w:w="2004" w:type="dxa"/>
            <w:tcBorders>
              <w:top w:val="single" w:sz="4" w:space="0" w:color="000000"/>
              <w:left w:val="single" w:sz="4" w:space="0" w:color="000000"/>
              <w:bottom w:val="nil"/>
              <w:right w:val="single" w:sz="4" w:space="0" w:color="000000"/>
            </w:tcBorders>
            <w:noWrap/>
            <w:vAlign w:val="bottom"/>
            <w:hideMark/>
          </w:tcPr>
          <w:p w14:paraId="04BD6AF4" w14:textId="7E61EE5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402-01/26-001/306</w:t>
            </w:r>
          </w:p>
        </w:tc>
        <w:tc>
          <w:tcPr>
            <w:tcW w:w="2604" w:type="dxa"/>
            <w:tcBorders>
              <w:top w:val="single" w:sz="4" w:space="0" w:color="000000"/>
              <w:left w:val="single" w:sz="4" w:space="0" w:color="000000"/>
              <w:bottom w:val="nil"/>
              <w:right w:val="single" w:sz="4" w:space="0" w:color="000000"/>
            </w:tcBorders>
            <w:noWrap/>
            <w:vAlign w:val="bottom"/>
            <w:hideMark/>
          </w:tcPr>
          <w:p w14:paraId="04BD6AF5" w14:textId="6045109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Verka Bijelonjić</w:t>
            </w:r>
          </w:p>
        </w:tc>
        <w:tc>
          <w:tcPr>
            <w:tcW w:w="3710" w:type="dxa"/>
            <w:tcBorders>
              <w:top w:val="single" w:sz="4" w:space="0" w:color="000000"/>
              <w:left w:val="single" w:sz="4" w:space="0" w:color="000000"/>
              <w:bottom w:val="nil"/>
              <w:right w:val="single" w:sz="4" w:space="0" w:color="000000"/>
            </w:tcBorders>
            <w:noWrap/>
            <w:vAlign w:val="bottom"/>
            <w:hideMark/>
          </w:tcPr>
          <w:p w14:paraId="04BD6AF6" w14:textId="5FDCFC7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23 II 57</w:t>
            </w:r>
          </w:p>
        </w:tc>
      </w:tr>
      <w:tr w:rsidR="00F71C0D" w:rsidRPr="00245CF1" w14:paraId="04BD6AFC"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F8" w14:textId="1341512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F9" w14:textId="1C03A03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402-01/26-001/331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FA" w14:textId="1748006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Vesna Klarić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AFB" w14:textId="0ADCE35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162 I 37/1</w:t>
            </w:r>
          </w:p>
        </w:tc>
      </w:tr>
      <w:tr w:rsidR="00F71C0D" w:rsidRPr="00245CF1" w14:paraId="04BD6B0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AFD" w14:textId="4C0D1391"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119.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AFE" w14:textId="2101FF0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402-01/26-001/237</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AFF" w14:textId="796C921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Vesna Kumpar Tasevski</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00" w14:textId="55C4078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164 1 50/2</w:t>
            </w:r>
          </w:p>
        </w:tc>
      </w:tr>
      <w:tr w:rsidR="00F71C0D" w:rsidRPr="00245CF1" w14:paraId="04BD6B0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02" w14:textId="3FD1035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03" w14:textId="52F9849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402-01/26-001/239</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04" w14:textId="413985D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Vesna Rumenčić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05" w14:textId="22CFDE8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141 I 70</w:t>
            </w:r>
          </w:p>
        </w:tc>
      </w:tr>
      <w:tr w:rsidR="00F71C0D" w:rsidRPr="00245CF1" w14:paraId="04BD6B0B"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07" w14:textId="5E1B1FE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lastRenderedPageBreak/>
              <w:t>121.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08" w14:textId="224911F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402-01/26-001/200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09" w14:textId="6964B4F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Vesna Srkulj</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0A" w14:textId="66ECCBA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11A I 45</w:t>
            </w:r>
          </w:p>
        </w:tc>
      </w:tr>
      <w:tr w:rsidR="00F71C0D" w:rsidRPr="00245CF1" w14:paraId="04BD6B1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0C" w14:textId="51E411A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0D" w14:textId="0944629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402-01/26-001/401</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0E" w14:textId="2B2F35B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Vesna Valentić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0F" w14:textId="15A7F1C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161 I 109</w:t>
            </w:r>
          </w:p>
        </w:tc>
      </w:tr>
      <w:tr w:rsidR="00F71C0D" w:rsidRPr="00245CF1" w14:paraId="04BD6B15"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11" w14:textId="10DFBDE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12" w14:textId="69269259"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402-01/26-001/226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13" w14:textId="51BD4E2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Vida Fretze</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14" w14:textId="3DC005D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164 I 10</w:t>
            </w:r>
          </w:p>
        </w:tc>
      </w:tr>
      <w:tr w:rsidR="00F71C0D" w:rsidRPr="00245CF1" w14:paraId="04BD6B1A"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16" w14:textId="1BE31ECF"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124.</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17" w14:textId="6DF34BF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402-01/26-001/380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18" w14:textId="3107039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Vladimir Špero</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19" w14:textId="14C4F94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75 II 247</w:t>
            </w:r>
          </w:p>
        </w:tc>
      </w:tr>
      <w:tr w:rsidR="00F71C0D" w:rsidRPr="00245CF1" w14:paraId="04BD6B1F"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1B" w14:textId="736FA339"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1C" w14:textId="4F7159E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402-01/26-001/372</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1D" w14:textId="05F8363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Vlasta Balaban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1E" w14:textId="640D617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13 II/I 9</w:t>
            </w:r>
          </w:p>
        </w:tc>
      </w:tr>
      <w:tr w:rsidR="00F71C0D" w:rsidRPr="00245CF1" w14:paraId="04BD6B24"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20" w14:textId="42A608FB"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21" w14:textId="5B53EF3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402-01/26-001/340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22" w14:textId="0CB0F8F8"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Zdravka Škrinjar</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23" w14:textId="0B3ADB2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52 I 146</w:t>
            </w:r>
          </w:p>
        </w:tc>
      </w:tr>
      <w:tr w:rsidR="00F71C0D" w:rsidRPr="00245CF1" w14:paraId="04BD6B29"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25" w14:textId="4D7C9DF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127.</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26" w14:textId="6F2CED2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402-01/26-001/174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27" w14:textId="642E584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Zenja Prosenica</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28" w14:textId="51FE9EF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Gaj Urni RKT 40 kazeta 135</w:t>
            </w:r>
          </w:p>
        </w:tc>
      </w:tr>
      <w:tr w:rsidR="00F71C0D" w:rsidRPr="00245CF1" w14:paraId="04BD6B2E"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2A" w14:textId="4F0C12F3"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128.</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2B" w14:textId="32AB13E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402-01/26-001/314</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2C" w14:textId="38796D4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Zlata Pintarić - Matjan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2D" w14:textId="620AE36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141 II 216</w:t>
            </w:r>
          </w:p>
        </w:tc>
      </w:tr>
      <w:tr w:rsidR="00F71C0D" w:rsidRPr="00245CF1" w14:paraId="04BD6B33"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2F" w14:textId="1A78C4C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129.</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30" w14:textId="0B02845C"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402-01/26-001/230</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31" w14:textId="60D4800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Zoran Pešt</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32" w14:textId="4C251781"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Gaj Urni RKT 7 KAZETA 228</w:t>
            </w:r>
          </w:p>
        </w:tc>
      </w:tr>
      <w:tr w:rsidR="00F71C0D" w:rsidRPr="00245CF1" w14:paraId="04BD6B38"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34" w14:textId="0E9EA8E5"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130.</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35" w14:textId="6DF3652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402-01/26-001/453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36" w14:textId="476872A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Zoran Vukić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37" w14:textId="003DBDD5"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36 II 175 i 176</w:t>
            </w:r>
          </w:p>
        </w:tc>
      </w:tr>
      <w:tr w:rsidR="00F71C0D" w:rsidRPr="00245CF1" w14:paraId="04BD6B3D"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39" w14:textId="5F1EEDA8"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131.</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3A" w14:textId="76D280C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402-01/26-001/316</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3B" w14:textId="7EEFF36A"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Zrinka Jelčić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3C" w14:textId="5A3BB13E"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73A II 11</w:t>
            </w:r>
          </w:p>
        </w:tc>
      </w:tr>
      <w:tr w:rsidR="00F71C0D" w:rsidRPr="00245CF1" w14:paraId="04BD6B42"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3E" w14:textId="3647E01A"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132.</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3F" w14:textId="3BB4E0E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402-01/26-001/325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40" w14:textId="30C4169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Zrinka Madžarević Božić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41" w14:textId="307477B4"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Miroševac RKT 225 I 7</w:t>
            </w:r>
          </w:p>
        </w:tc>
      </w:tr>
      <w:tr w:rsidR="00F71C0D" w:rsidRPr="00245CF1" w14:paraId="04BD6B47"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43" w14:textId="3076D2C4"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133.</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44" w14:textId="2E47BBA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402-01/26-001/185</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45" w14:textId="06645C42"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Žarko Rašić</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46" w14:textId="0B0866C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162 I 71</w:t>
            </w:r>
          </w:p>
        </w:tc>
      </w:tr>
      <w:tr w:rsidR="00F71C0D" w:rsidRPr="00245CF1" w14:paraId="04BD6B4C" w14:textId="77777777" w:rsidTr="00245CF1">
        <w:trPr>
          <w:trHeight w:val="300"/>
        </w:trPr>
        <w:tc>
          <w:tcPr>
            <w:tcW w:w="1033" w:type="dxa"/>
            <w:tcBorders>
              <w:top w:val="single" w:sz="4" w:space="0" w:color="000000"/>
              <w:left w:val="single" w:sz="4" w:space="0" w:color="000000"/>
              <w:bottom w:val="nil"/>
              <w:right w:val="single" w:sz="4" w:space="0" w:color="000000"/>
            </w:tcBorders>
            <w:noWrap/>
            <w:vAlign w:val="bottom"/>
            <w:hideMark/>
          </w:tcPr>
          <w:p w14:paraId="04BD6B48" w14:textId="191C411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134.</w:t>
            </w:r>
          </w:p>
        </w:tc>
        <w:tc>
          <w:tcPr>
            <w:tcW w:w="2004" w:type="dxa"/>
            <w:tcBorders>
              <w:top w:val="single" w:sz="4" w:space="0" w:color="000000"/>
              <w:left w:val="single" w:sz="4" w:space="0" w:color="000000"/>
              <w:bottom w:val="nil"/>
              <w:right w:val="single" w:sz="4" w:space="0" w:color="000000"/>
            </w:tcBorders>
            <w:noWrap/>
            <w:vAlign w:val="bottom"/>
            <w:hideMark/>
          </w:tcPr>
          <w:p w14:paraId="04BD6B49" w14:textId="4D9BE39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402-01/26-001/450</w:t>
            </w:r>
          </w:p>
        </w:tc>
        <w:tc>
          <w:tcPr>
            <w:tcW w:w="2604" w:type="dxa"/>
            <w:tcBorders>
              <w:top w:val="single" w:sz="4" w:space="0" w:color="000000"/>
              <w:left w:val="single" w:sz="4" w:space="0" w:color="000000"/>
              <w:bottom w:val="nil"/>
              <w:right w:val="single" w:sz="4" w:space="0" w:color="000000"/>
            </w:tcBorders>
            <w:noWrap/>
            <w:vAlign w:val="bottom"/>
            <w:hideMark/>
          </w:tcPr>
          <w:p w14:paraId="04BD6B4A" w14:textId="33111A46"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Željka Kamenov</w:t>
            </w:r>
          </w:p>
        </w:tc>
        <w:tc>
          <w:tcPr>
            <w:tcW w:w="3710" w:type="dxa"/>
            <w:tcBorders>
              <w:top w:val="single" w:sz="4" w:space="0" w:color="000000"/>
              <w:left w:val="single" w:sz="4" w:space="0" w:color="000000"/>
              <w:bottom w:val="nil"/>
              <w:right w:val="single" w:sz="4" w:space="0" w:color="000000"/>
            </w:tcBorders>
            <w:noWrap/>
            <w:vAlign w:val="bottom"/>
            <w:hideMark/>
          </w:tcPr>
          <w:p w14:paraId="04BD6B4B" w14:textId="06B6BDC7"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129 I 58</w:t>
            </w:r>
          </w:p>
        </w:tc>
      </w:tr>
      <w:tr w:rsidR="00F71C0D" w:rsidRPr="00245CF1" w14:paraId="04BD6B51"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4D" w14:textId="7D2438CD"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135.</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4E" w14:textId="3E378D8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402-01/26-001/353</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4F" w14:textId="1EAB825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Željka Perok</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50" w14:textId="1E396FBB"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127 II 1</w:t>
            </w:r>
          </w:p>
        </w:tc>
      </w:tr>
      <w:tr w:rsidR="00F71C0D" w:rsidRPr="00245CF1" w14:paraId="04BD6B56"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hideMark/>
          </w:tcPr>
          <w:p w14:paraId="04BD6B52" w14:textId="7B9BF972" w:rsidR="00F71C0D" w:rsidRPr="00245CF1" w:rsidRDefault="00F71C0D" w:rsidP="00F71C0D">
            <w:pPr>
              <w:spacing w:after="0" w:line="240" w:lineRule="auto"/>
              <w:jc w:val="center"/>
              <w:rPr>
                <w:rFonts w:ascii="Calibri" w:eastAsia="Times New Roman" w:hAnsi="Calibri" w:cs="Calibri"/>
                <w:color w:val="000000"/>
                <w:lang w:eastAsia="hr-HR"/>
              </w:rPr>
            </w:pPr>
            <w:r>
              <w:rPr>
                <w:rFonts w:ascii="Calibri" w:hAnsi="Calibri" w:cs="Calibri"/>
                <w:color w:val="000000"/>
              </w:rPr>
              <w:t>136.</w:t>
            </w:r>
          </w:p>
        </w:tc>
        <w:tc>
          <w:tcPr>
            <w:tcW w:w="2004" w:type="dxa"/>
            <w:tcBorders>
              <w:top w:val="single" w:sz="4" w:space="0" w:color="000000"/>
              <w:left w:val="single" w:sz="4" w:space="0" w:color="000000"/>
              <w:bottom w:val="single" w:sz="4" w:space="0" w:color="000000"/>
              <w:right w:val="single" w:sz="4" w:space="0" w:color="000000"/>
            </w:tcBorders>
            <w:noWrap/>
            <w:vAlign w:val="bottom"/>
            <w:hideMark/>
          </w:tcPr>
          <w:p w14:paraId="04BD6B53" w14:textId="6667AD8F"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402-01/26-001/328</w:t>
            </w:r>
          </w:p>
        </w:tc>
        <w:tc>
          <w:tcPr>
            <w:tcW w:w="2604" w:type="dxa"/>
            <w:tcBorders>
              <w:top w:val="single" w:sz="4" w:space="0" w:color="000000"/>
              <w:left w:val="single" w:sz="4" w:space="0" w:color="000000"/>
              <w:bottom w:val="single" w:sz="4" w:space="0" w:color="000000"/>
              <w:right w:val="single" w:sz="4" w:space="0" w:color="000000"/>
            </w:tcBorders>
            <w:noWrap/>
            <w:vAlign w:val="bottom"/>
            <w:hideMark/>
          </w:tcPr>
          <w:p w14:paraId="04BD6B54" w14:textId="150EB71D"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Željka Pipinić- Gudlin</w:t>
            </w:r>
          </w:p>
        </w:tc>
        <w:tc>
          <w:tcPr>
            <w:tcW w:w="3710" w:type="dxa"/>
            <w:tcBorders>
              <w:top w:val="single" w:sz="4" w:space="0" w:color="000000"/>
              <w:left w:val="single" w:sz="4" w:space="0" w:color="000000"/>
              <w:bottom w:val="single" w:sz="4" w:space="0" w:color="000000"/>
              <w:right w:val="single" w:sz="4" w:space="0" w:color="000000"/>
            </w:tcBorders>
            <w:noWrap/>
            <w:vAlign w:val="bottom"/>
            <w:hideMark/>
          </w:tcPr>
          <w:p w14:paraId="04BD6B55" w14:textId="694D11A0" w:rsidR="00F71C0D" w:rsidRPr="00245CF1" w:rsidRDefault="00F71C0D" w:rsidP="00F71C0D">
            <w:pPr>
              <w:spacing w:after="0" w:line="240" w:lineRule="auto"/>
              <w:rPr>
                <w:rFonts w:ascii="Calibri" w:eastAsia="Times New Roman" w:hAnsi="Calibri" w:cs="Calibri"/>
                <w:color w:val="000000"/>
                <w:lang w:eastAsia="hr-HR"/>
              </w:rPr>
            </w:pPr>
            <w:r>
              <w:rPr>
                <w:rFonts w:ascii="Calibri" w:hAnsi="Calibri" w:cs="Calibri"/>
                <w:color w:val="000000"/>
              </w:rPr>
              <w:t>Mirogoj RKT 140A II 339</w:t>
            </w:r>
          </w:p>
        </w:tc>
      </w:tr>
      <w:tr w:rsidR="00F71C0D" w:rsidRPr="00245CF1" w14:paraId="00294550" w14:textId="77777777" w:rsidTr="00245CF1">
        <w:trPr>
          <w:trHeight w:val="300"/>
        </w:trPr>
        <w:tc>
          <w:tcPr>
            <w:tcW w:w="1033" w:type="dxa"/>
            <w:tcBorders>
              <w:top w:val="single" w:sz="4" w:space="0" w:color="000000"/>
              <w:left w:val="single" w:sz="4" w:space="0" w:color="000000"/>
              <w:bottom w:val="single" w:sz="4" w:space="0" w:color="000000"/>
              <w:right w:val="single" w:sz="4" w:space="0" w:color="000000"/>
            </w:tcBorders>
            <w:noWrap/>
            <w:vAlign w:val="bottom"/>
          </w:tcPr>
          <w:p w14:paraId="01731786" w14:textId="56ABB7E6" w:rsidR="00F71C0D" w:rsidRDefault="00F71C0D" w:rsidP="00F71C0D">
            <w:pPr>
              <w:spacing w:after="0" w:line="240" w:lineRule="auto"/>
              <w:jc w:val="center"/>
              <w:rPr>
                <w:rFonts w:ascii="Calibri" w:hAnsi="Calibri" w:cs="Calibri"/>
                <w:color w:val="000000"/>
              </w:rPr>
            </w:pPr>
            <w:r>
              <w:rPr>
                <w:rFonts w:ascii="Calibri" w:hAnsi="Calibri" w:cs="Calibri"/>
                <w:color w:val="000000"/>
              </w:rPr>
              <w:t>137.</w:t>
            </w:r>
          </w:p>
        </w:tc>
        <w:tc>
          <w:tcPr>
            <w:tcW w:w="2004" w:type="dxa"/>
            <w:tcBorders>
              <w:top w:val="single" w:sz="4" w:space="0" w:color="000000"/>
              <w:left w:val="single" w:sz="4" w:space="0" w:color="000000"/>
              <w:bottom w:val="single" w:sz="4" w:space="0" w:color="000000"/>
              <w:right w:val="single" w:sz="4" w:space="0" w:color="000000"/>
            </w:tcBorders>
            <w:noWrap/>
            <w:vAlign w:val="bottom"/>
          </w:tcPr>
          <w:p w14:paraId="375A1093" w14:textId="647B10CA" w:rsidR="00F71C0D" w:rsidRDefault="00F71C0D" w:rsidP="00F71C0D">
            <w:pPr>
              <w:spacing w:after="0" w:line="240" w:lineRule="auto"/>
              <w:rPr>
                <w:rFonts w:ascii="Calibri" w:hAnsi="Calibri" w:cs="Calibri"/>
                <w:color w:val="000000"/>
              </w:rPr>
            </w:pPr>
            <w:r>
              <w:rPr>
                <w:rFonts w:ascii="Calibri" w:hAnsi="Calibri" w:cs="Calibri"/>
                <w:color w:val="000000"/>
              </w:rPr>
              <w:t>402-01/26-001/389</w:t>
            </w:r>
          </w:p>
        </w:tc>
        <w:tc>
          <w:tcPr>
            <w:tcW w:w="2604" w:type="dxa"/>
            <w:tcBorders>
              <w:top w:val="single" w:sz="4" w:space="0" w:color="000000"/>
              <w:left w:val="single" w:sz="4" w:space="0" w:color="000000"/>
              <w:bottom w:val="single" w:sz="4" w:space="0" w:color="000000"/>
              <w:right w:val="single" w:sz="4" w:space="0" w:color="000000"/>
            </w:tcBorders>
            <w:noWrap/>
            <w:vAlign w:val="bottom"/>
          </w:tcPr>
          <w:p w14:paraId="153AA748" w14:textId="603FF0B8" w:rsidR="00F71C0D" w:rsidRDefault="00F71C0D" w:rsidP="00F71C0D">
            <w:pPr>
              <w:spacing w:after="0" w:line="240" w:lineRule="auto"/>
              <w:rPr>
                <w:rFonts w:ascii="Calibri" w:hAnsi="Calibri" w:cs="Calibri"/>
                <w:color w:val="000000"/>
              </w:rPr>
            </w:pPr>
            <w:r>
              <w:rPr>
                <w:rFonts w:ascii="Calibri" w:hAnsi="Calibri" w:cs="Calibri"/>
                <w:color w:val="000000"/>
              </w:rPr>
              <w:t>Željka Žabek</w:t>
            </w:r>
          </w:p>
        </w:tc>
        <w:tc>
          <w:tcPr>
            <w:tcW w:w="3710" w:type="dxa"/>
            <w:tcBorders>
              <w:top w:val="single" w:sz="4" w:space="0" w:color="000000"/>
              <w:left w:val="single" w:sz="4" w:space="0" w:color="000000"/>
              <w:bottom w:val="single" w:sz="4" w:space="0" w:color="000000"/>
              <w:right w:val="single" w:sz="4" w:space="0" w:color="000000"/>
            </w:tcBorders>
            <w:noWrap/>
            <w:vAlign w:val="bottom"/>
          </w:tcPr>
          <w:p w14:paraId="063025DD" w14:textId="53BEF504" w:rsidR="00F71C0D" w:rsidRDefault="00F71C0D" w:rsidP="00F71C0D">
            <w:pPr>
              <w:spacing w:after="0" w:line="240" w:lineRule="auto"/>
              <w:rPr>
                <w:rFonts w:ascii="Calibri" w:hAnsi="Calibri" w:cs="Calibri"/>
                <w:color w:val="000000"/>
              </w:rPr>
            </w:pPr>
            <w:r>
              <w:rPr>
                <w:rFonts w:ascii="Calibri" w:hAnsi="Calibri" w:cs="Calibri"/>
                <w:color w:val="000000"/>
              </w:rPr>
              <w:t>Mirogoj RKT 133 II 2</w:t>
            </w:r>
          </w:p>
        </w:tc>
      </w:tr>
    </w:tbl>
    <w:p w14:paraId="04BD6B57" w14:textId="77777777" w:rsidR="00251594" w:rsidRPr="00B8701A" w:rsidRDefault="00251594" w:rsidP="00B8701A"/>
    <w:sectPr w:rsidR="00251594" w:rsidRPr="00B8701A" w:rsidSect="000E23B2">
      <w:headerReference w:type="default" r:id="rId11"/>
      <w:footerReference w:type="default" r:id="rId12"/>
      <w:pgSz w:w="11906" w:h="16838"/>
      <w:pgMar w:top="1417" w:right="1417" w:bottom="1417" w:left="1417"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D6B5A" w14:textId="77777777" w:rsidR="00245871" w:rsidRDefault="00245871" w:rsidP="00251594">
      <w:pPr>
        <w:spacing w:after="0" w:line="240" w:lineRule="auto"/>
      </w:pPr>
      <w:r>
        <w:separator/>
      </w:r>
    </w:p>
  </w:endnote>
  <w:endnote w:type="continuationSeparator" w:id="0">
    <w:p w14:paraId="04BD6B5B" w14:textId="77777777" w:rsidR="00245871" w:rsidRDefault="00245871" w:rsidP="00251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DE3D6" w14:textId="77777777" w:rsidR="00177FED" w:rsidRDefault="00245871" w:rsidP="00177FED">
    <w:pPr>
      <w:pStyle w:val="Stil1"/>
      <w:tabs>
        <w:tab w:val="clear" w:pos="9072"/>
        <w:tab w:val="right" w:pos="8080"/>
      </w:tabs>
      <w:ind w:left="-709" w:right="-709" w:firstLine="709"/>
      <w:rPr>
        <w:b w:val="0"/>
        <w:bCs w:val="0"/>
        <w:sz w:val="18"/>
      </w:rPr>
    </w:pPr>
    <w:r w:rsidRPr="00177FED">
      <w:rPr>
        <w:sz w:val="18"/>
      </w:rPr>
      <w:t>Napomena:</w:t>
    </w:r>
    <w:r w:rsidRPr="00177FED">
      <w:rPr>
        <w:b w:val="0"/>
        <w:bCs w:val="0"/>
        <w:sz w:val="18"/>
      </w:rPr>
      <w:t xml:space="preserve"> </w:t>
    </w:r>
    <w:r w:rsidR="00177FED" w:rsidRPr="00177FED">
      <w:rPr>
        <w:b w:val="0"/>
        <w:bCs w:val="0"/>
        <w:sz w:val="18"/>
      </w:rPr>
      <w:t>Podnositelji zahtjeva koji su uvršteni na I. Listu prijavljenih šteta na grobnim mjestima za koje su ispunjeni uvjeti za odobrenje novčane, dužni su izvršiti i platiti radove na sanaciji oštećenja na grobnom mjestu i dostaviti vjerodostojnu dokumentaciju o izvršenim i plaćenim radovima u roku od 1 (jedne) godine od dana objave I. Liste na internetskoj stranici Grada Zagreba.</w:t>
    </w:r>
  </w:p>
  <w:p w14:paraId="7644DEB1" w14:textId="77777777" w:rsidR="000E23B2" w:rsidRDefault="00177FED" w:rsidP="00177FED">
    <w:pPr>
      <w:pStyle w:val="Stil1"/>
      <w:tabs>
        <w:tab w:val="clear" w:pos="9072"/>
        <w:tab w:val="right" w:pos="8080"/>
      </w:tabs>
      <w:ind w:left="-709" w:right="-709" w:firstLine="709"/>
      <w:rPr>
        <w:b w:val="0"/>
        <w:bCs w:val="0"/>
        <w:sz w:val="18"/>
      </w:rPr>
    </w:pPr>
    <w:r w:rsidRPr="00177FED">
      <w:rPr>
        <w:b w:val="0"/>
        <w:bCs w:val="0"/>
        <w:sz w:val="18"/>
      </w:rPr>
      <w:t>Dokumentacija o izvršenim i plaćenim radovima (npr. račun na kojem su iskazani svi radovi i iz kojeg se nedvojbeno može zaključiti o kojem se grobnom mjestu radi) dostavlja se preporučenom poštom na adresu: Gradski ured za gospodarstvo, ekološku održivost i strategijsko planiranje; Park Stara Trešnjevka 2, 10000 Zagreb ili osobno putem pisarnice gradske uprave na istoj adresi, a uz dokaze treba se referirati na klasu, ime i prezime te oznaku grobnog mjesta za koje je podnesen zahtjev za novčanu pomoć objavljenog na prethodnoj listi.</w:t>
    </w:r>
    <w:r>
      <w:rPr>
        <w:b w:val="0"/>
        <w:bCs w:val="0"/>
        <w:sz w:val="18"/>
      </w:rPr>
      <w:t xml:space="preserve"> </w:t>
    </w:r>
  </w:p>
  <w:p w14:paraId="04BD6B60" w14:textId="7A9844C8" w:rsidR="00245871" w:rsidRDefault="000E23B2" w:rsidP="000E23B2">
    <w:pPr>
      <w:pStyle w:val="Stil1"/>
      <w:tabs>
        <w:tab w:val="clear" w:pos="9072"/>
        <w:tab w:val="right" w:pos="8080"/>
      </w:tabs>
      <w:ind w:left="-709" w:right="-709" w:firstLine="709"/>
    </w:pPr>
    <w:r w:rsidRPr="000E23B2">
      <w:rPr>
        <w:b w:val="0"/>
        <w:bCs w:val="0"/>
        <w:sz w:val="18"/>
      </w:rPr>
      <w:t>Za dodatna pojašnjenja građani se mogu obratiti na broj telefona 01 658 5837 ili na adresu elektroničke pošte tonko.bogovac@zagreb.hr.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D6B58" w14:textId="77777777" w:rsidR="00245871" w:rsidRDefault="00245871" w:rsidP="00251594">
      <w:pPr>
        <w:spacing w:after="0" w:line="240" w:lineRule="auto"/>
      </w:pPr>
      <w:r>
        <w:separator/>
      </w:r>
    </w:p>
  </w:footnote>
  <w:footnote w:type="continuationSeparator" w:id="0">
    <w:p w14:paraId="04BD6B59" w14:textId="77777777" w:rsidR="00245871" w:rsidRDefault="00245871" w:rsidP="00251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6B5C" w14:textId="77777777" w:rsidR="00245871" w:rsidRPr="002A63DE" w:rsidRDefault="00245871" w:rsidP="00B8701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224C"/>
    <w:multiLevelType w:val="multilevel"/>
    <w:tmpl w:val="E0DC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F6453"/>
    <w:multiLevelType w:val="hybridMultilevel"/>
    <w:tmpl w:val="8B0E2C96"/>
    <w:lvl w:ilvl="0" w:tplc="041A0013">
      <w:start w:val="1"/>
      <w:numFmt w:val="upperRoman"/>
      <w:lvlText w:val="%1."/>
      <w:lvlJc w:val="right"/>
      <w:pPr>
        <w:ind w:left="1080" w:hanging="360"/>
      </w:pPr>
    </w:lvl>
    <w:lvl w:ilvl="1" w:tplc="041A0013">
      <w:start w:val="1"/>
      <w:numFmt w:val="upperRoman"/>
      <w:lvlText w:val="%2."/>
      <w:lvlJc w:val="righ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3DDE3751"/>
    <w:multiLevelType w:val="hybridMultilevel"/>
    <w:tmpl w:val="A8D2212C"/>
    <w:lvl w:ilvl="0" w:tplc="CCAA0D96">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6A454A3"/>
    <w:multiLevelType w:val="hybridMultilevel"/>
    <w:tmpl w:val="2DAA44A2"/>
    <w:lvl w:ilvl="0" w:tplc="92F6518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594"/>
    <w:rsid w:val="000E23B2"/>
    <w:rsid w:val="000F717E"/>
    <w:rsid w:val="00123CCC"/>
    <w:rsid w:val="00177FED"/>
    <w:rsid w:val="00245871"/>
    <w:rsid w:val="00245CF1"/>
    <w:rsid w:val="00251594"/>
    <w:rsid w:val="002A63DE"/>
    <w:rsid w:val="00487D31"/>
    <w:rsid w:val="0056652A"/>
    <w:rsid w:val="00587D81"/>
    <w:rsid w:val="00594879"/>
    <w:rsid w:val="005E5B1D"/>
    <w:rsid w:val="007534A0"/>
    <w:rsid w:val="007D275C"/>
    <w:rsid w:val="00941B50"/>
    <w:rsid w:val="00955227"/>
    <w:rsid w:val="009933AD"/>
    <w:rsid w:val="009A2BD9"/>
    <w:rsid w:val="00A26C4B"/>
    <w:rsid w:val="00B8027E"/>
    <w:rsid w:val="00B8701A"/>
    <w:rsid w:val="00C10474"/>
    <w:rsid w:val="00C41CAC"/>
    <w:rsid w:val="00C96A5A"/>
    <w:rsid w:val="00DD2C3D"/>
    <w:rsid w:val="00E421AE"/>
    <w:rsid w:val="00F10F17"/>
    <w:rsid w:val="00F71C0D"/>
    <w:rsid w:val="00FB3BBF"/>
    <w:rsid w:val="00FC1E5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BD68A6"/>
  <w15:chartTrackingRefBased/>
  <w15:docId w15:val="{CB837B5F-E1A8-402C-AA94-8E764CA80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5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51594"/>
  </w:style>
  <w:style w:type="paragraph" w:styleId="Footer">
    <w:name w:val="footer"/>
    <w:basedOn w:val="Normal"/>
    <w:link w:val="FooterChar"/>
    <w:uiPriority w:val="99"/>
    <w:unhideWhenUsed/>
    <w:rsid w:val="002515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51594"/>
  </w:style>
  <w:style w:type="paragraph" w:styleId="ListParagraph">
    <w:name w:val="List Paragraph"/>
    <w:basedOn w:val="Normal"/>
    <w:uiPriority w:val="34"/>
    <w:qFormat/>
    <w:rsid w:val="00B8701A"/>
    <w:pPr>
      <w:ind w:left="720"/>
      <w:contextualSpacing/>
    </w:pPr>
  </w:style>
  <w:style w:type="character" w:styleId="Hyperlink">
    <w:name w:val="Hyperlink"/>
    <w:basedOn w:val="DefaultParagraphFont"/>
    <w:uiPriority w:val="99"/>
    <w:unhideWhenUsed/>
    <w:rsid w:val="00941B50"/>
    <w:rPr>
      <w:color w:val="0563C1" w:themeColor="hyperlink"/>
      <w:u w:val="single"/>
    </w:rPr>
  </w:style>
  <w:style w:type="paragraph" w:customStyle="1" w:styleId="Stil1">
    <w:name w:val="Stil1"/>
    <w:basedOn w:val="Footer"/>
    <w:link w:val="Stil1Char"/>
    <w:qFormat/>
    <w:rsid w:val="00DD2C3D"/>
    <w:pPr>
      <w:jc w:val="both"/>
    </w:pPr>
    <w:rPr>
      <w:b/>
      <w:bCs/>
    </w:rPr>
  </w:style>
  <w:style w:type="character" w:customStyle="1" w:styleId="Stil1Char">
    <w:name w:val="Stil1 Char"/>
    <w:basedOn w:val="FooterChar"/>
    <w:link w:val="Stil1"/>
    <w:rsid w:val="00DD2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5500">
      <w:bodyDiv w:val="1"/>
      <w:marLeft w:val="0"/>
      <w:marRight w:val="0"/>
      <w:marTop w:val="0"/>
      <w:marBottom w:val="0"/>
      <w:divBdr>
        <w:top w:val="none" w:sz="0" w:space="0" w:color="auto"/>
        <w:left w:val="none" w:sz="0" w:space="0" w:color="auto"/>
        <w:bottom w:val="none" w:sz="0" w:space="0" w:color="auto"/>
        <w:right w:val="none" w:sz="0" w:space="0" w:color="auto"/>
      </w:divBdr>
    </w:div>
    <w:div w:id="1043209228">
      <w:bodyDiv w:val="1"/>
      <w:marLeft w:val="0"/>
      <w:marRight w:val="0"/>
      <w:marTop w:val="0"/>
      <w:marBottom w:val="0"/>
      <w:divBdr>
        <w:top w:val="none" w:sz="0" w:space="0" w:color="auto"/>
        <w:left w:val="none" w:sz="0" w:space="0" w:color="auto"/>
        <w:bottom w:val="none" w:sz="0" w:space="0" w:color="auto"/>
        <w:right w:val="none" w:sz="0" w:space="0" w:color="auto"/>
      </w:divBdr>
      <w:divsChild>
        <w:div w:id="1890147449">
          <w:marLeft w:val="0"/>
          <w:marRight w:val="0"/>
          <w:marTop w:val="0"/>
          <w:marBottom w:val="0"/>
          <w:divBdr>
            <w:top w:val="none" w:sz="0" w:space="0" w:color="auto"/>
            <w:left w:val="none" w:sz="0" w:space="0" w:color="auto"/>
            <w:bottom w:val="none" w:sz="0" w:space="0" w:color="auto"/>
            <w:right w:val="none" w:sz="0" w:space="0" w:color="auto"/>
          </w:divBdr>
        </w:div>
      </w:divsChild>
    </w:div>
    <w:div w:id="1269895741">
      <w:bodyDiv w:val="1"/>
      <w:marLeft w:val="0"/>
      <w:marRight w:val="0"/>
      <w:marTop w:val="0"/>
      <w:marBottom w:val="0"/>
      <w:divBdr>
        <w:top w:val="none" w:sz="0" w:space="0" w:color="auto"/>
        <w:left w:val="none" w:sz="0" w:space="0" w:color="auto"/>
        <w:bottom w:val="none" w:sz="0" w:space="0" w:color="auto"/>
        <w:right w:val="none" w:sz="0" w:space="0" w:color="auto"/>
      </w:divBdr>
      <w:divsChild>
        <w:div w:id="1454908721">
          <w:marLeft w:val="0"/>
          <w:marRight w:val="0"/>
          <w:marTop w:val="0"/>
          <w:marBottom w:val="0"/>
          <w:divBdr>
            <w:top w:val="none" w:sz="0" w:space="0" w:color="auto"/>
            <w:left w:val="none" w:sz="0" w:space="0" w:color="auto"/>
            <w:bottom w:val="none" w:sz="0" w:space="0" w:color="auto"/>
            <w:right w:val="none" w:sz="0" w:space="0" w:color="auto"/>
          </w:divBdr>
        </w:div>
      </w:divsChild>
    </w:div>
    <w:div w:id="1325430985">
      <w:bodyDiv w:val="1"/>
      <w:marLeft w:val="0"/>
      <w:marRight w:val="0"/>
      <w:marTop w:val="0"/>
      <w:marBottom w:val="0"/>
      <w:divBdr>
        <w:top w:val="none" w:sz="0" w:space="0" w:color="auto"/>
        <w:left w:val="none" w:sz="0" w:space="0" w:color="auto"/>
        <w:bottom w:val="none" w:sz="0" w:space="0" w:color="auto"/>
        <w:right w:val="none" w:sz="0" w:space="0" w:color="auto"/>
      </w:divBdr>
    </w:div>
    <w:div w:id="1393458282">
      <w:bodyDiv w:val="1"/>
      <w:marLeft w:val="0"/>
      <w:marRight w:val="0"/>
      <w:marTop w:val="0"/>
      <w:marBottom w:val="0"/>
      <w:divBdr>
        <w:top w:val="none" w:sz="0" w:space="0" w:color="auto"/>
        <w:left w:val="none" w:sz="0" w:space="0" w:color="auto"/>
        <w:bottom w:val="none" w:sz="0" w:space="0" w:color="auto"/>
        <w:right w:val="none" w:sz="0" w:space="0" w:color="auto"/>
      </w:divBdr>
    </w:div>
    <w:div w:id="195975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69AE31C44118F4DA45424752D842AA7" ma:contentTypeVersion="11" ma:contentTypeDescription="Stvaranje novog dokumenta." ma:contentTypeScope="" ma:versionID="3eb653c406d69746d8e14dbe1c0904ba">
  <xsd:schema xmlns:xsd="http://www.w3.org/2001/XMLSchema" xmlns:xs="http://www.w3.org/2001/XMLSchema" xmlns:p="http://schemas.microsoft.com/office/2006/metadata/properties" xmlns:ns2="5672c3d8-a8fb-4f3b-842b-84a031c0449e" xmlns:ns3="c1309ae7-37e2-4681-9a8a-8237ce86d7f9" targetNamespace="http://schemas.microsoft.com/office/2006/metadata/properties" ma:root="true" ma:fieldsID="60ee09a15d78bf9f115972e2c1ae8263" ns2:_="" ns3:_="">
    <xsd:import namespace="5672c3d8-a8fb-4f3b-842b-84a031c0449e"/>
    <xsd:import namespace="c1309ae7-37e2-4681-9a8a-8237ce86d7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72c3d8-a8fb-4f3b-842b-84a031c04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7fda8b1e-e2d4-4979-b7ae-831ef06d0f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309ae7-37e2-4681-9a8a-8237ce86d7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ee34e1-e5c5-439a-bb81-486a6f5c87c3}" ma:internalName="TaxCatchAll" ma:showField="CatchAllData" ma:web="c1309ae7-37e2-4681-9a8a-8237ce86d7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309ae7-37e2-4681-9a8a-8237ce86d7f9" xsi:nil="true"/>
    <lcf76f155ced4ddcb4097134ff3c332f xmlns="5672c3d8-a8fb-4f3b-842b-84a031c0449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33F88-5D7F-4AA2-97C5-9B0C5CE273AA}"/>
</file>

<file path=customXml/itemProps2.xml><?xml version="1.0" encoding="utf-8"?>
<ds:datastoreItem xmlns:ds="http://schemas.openxmlformats.org/officeDocument/2006/customXml" ds:itemID="{D38D69DE-ABDE-4A08-A4C7-4336D36FF282}">
  <ds:schemaRefs>
    <ds:schemaRef ds:uri="http://schemas.microsoft.com/sharepoint/v3/contenttype/forms"/>
  </ds:schemaRefs>
</ds:datastoreItem>
</file>

<file path=customXml/itemProps3.xml><?xml version="1.0" encoding="utf-8"?>
<ds:datastoreItem xmlns:ds="http://schemas.openxmlformats.org/officeDocument/2006/customXml" ds:itemID="{50FFA2F7-FA0E-499F-BBE7-1DCA32A20F5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672c3d8-a8fb-4f3b-842b-84a031c0449e"/>
    <ds:schemaRef ds:uri="http://purl.org/dc/elements/1.1/"/>
    <ds:schemaRef ds:uri="http://schemas.microsoft.com/office/2006/metadata/properties"/>
    <ds:schemaRef ds:uri="c1309ae7-37e2-4681-9a8a-8237ce86d7f9"/>
    <ds:schemaRef ds:uri="http://www.w3.org/XML/1998/namespace"/>
    <ds:schemaRef ds:uri="http://purl.org/dc/dcmitype/"/>
  </ds:schemaRefs>
</ds:datastoreItem>
</file>

<file path=customXml/itemProps4.xml><?xml version="1.0" encoding="utf-8"?>
<ds:datastoreItem xmlns:ds="http://schemas.openxmlformats.org/officeDocument/2006/customXml" ds:itemID="{966642E6-1EAF-423C-9CFC-691306E7A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1308</Words>
  <Characters>7459</Characters>
  <Application>Microsoft Office Word</Application>
  <DocSecurity>0</DocSecurity>
  <Lines>62</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Dadić</dc:creator>
  <cp:keywords/>
  <dc:description/>
  <cp:lastModifiedBy>Tonko Bogovac</cp:lastModifiedBy>
  <cp:revision>10</cp:revision>
  <cp:lastPrinted>2026-09-29T11:48:00Z</cp:lastPrinted>
  <dcterms:created xsi:type="dcterms:W3CDTF">2026-10-05T12:28:00Z</dcterms:created>
  <dcterms:modified xsi:type="dcterms:W3CDTF">2026-10-08T11:19:00Z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0x010100469AE31C44118F4DA45424752D842AA7</vt:lpwstr>
  </property>
  <property fmtid="{D5CDD505-2E9C-101B-9397-08002B2CF9AE}" pid="3" name="MediaServiceImageTags">
    <vt:lpwstr/>
  </property>
</Properties>
</file>